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7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p w:rsidR="00171182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444C0">
        <w:rPr>
          <w:rFonts w:ascii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C44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C444C0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90877">
        <w:rPr>
          <w:rFonts w:ascii="Times New Roman" w:hAnsi="Times New Roman" w:cs="Times New Roman"/>
          <w:bCs/>
          <w:sz w:val="28"/>
          <w:szCs w:val="28"/>
        </w:rPr>
        <w:t>полномоченного</w:t>
      </w:r>
      <w:r w:rsidR="00171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правам человека</w:t>
      </w:r>
      <w:r w:rsidR="000848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877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Архангельской </w:t>
      </w:r>
      <w:r w:rsidR="000848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B90877" w:rsidRDefault="00B90877" w:rsidP="00171182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 </w:t>
      </w:r>
      <w:r w:rsidR="00653AB4">
        <w:rPr>
          <w:rFonts w:ascii="Times New Roman" w:hAnsi="Times New Roman" w:cs="Times New Roman"/>
          <w:bCs/>
          <w:sz w:val="28"/>
          <w:szCs w:val="28"/>
        </w:rPr>
        <w:t>24.08.2020</w:t>
      </w:r>
      <w:r>
        <w:rPr>
          <w:rFonts w:ascii="Times New Roman" w:hAnsi="Times New Roman" w:cs="Times New Roman"/>
          <w:bCs/>
          <w:sz w:val="28"/>
          <w:szCs w:val="28"/>
        </w:rPr>
        <w:t> № </w:t>
      </w:r>
      <w:r w:rsidR="00653AB4">
        <w:rPr>
          <w:rFonts w:ascii="Times New Roman" w:hAnsi="Times New Roman" w:cs="Times New Roman"/>
          <w:bCs/>
          <w:sz w:val="28"/>
          <w:szCs w:val="28"/>
        </w:rPr>
        <w:t>59</w:t>
      </w:r>
    </w:p>
    <w:p w:rsidR="00653AB4" w:rsidRDefault="00653AB4" w:rsidP="00653AB4">
      <w:pPr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877" w:rsidRPr="00B90877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87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F1678" w:rsidRPr="0034590A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о</w:t>
      </w:r>
      <w:r w:rsidR="00653AB4">
        <w:rPr>
          <w:rFonts w:ascii="Times New Roman" w:hAnsi="Times New Roman" w:cs="Times New Roman"/>
          <w:bCs/>
          <w:sz w:val="28"/>
          <w:szCs w:val="28"/>
        </w:rPr>
        <w:t>б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студенческих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</w:p>
    <w:p w:rsidR="00B90877" w:rsidRPr="0034590A" w:rsidRDefault="00C444C0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»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>, посвященного Международному дню прав человека</w:t>
      </w:r>
    </w:p>
    <w:p w:rsidR="008A6FF8" w:rsidRPr="0034590A" w:rsidRDefault="008A6FF8" w:rsidP="00BF066A">
      <w:pPr>
        <w:pStyle w:val="2"/>
        <w:spacing w:line="240" w:lineRule="auto"/>
        <w:ind w:firstLine="0"/>
        <w:jc w:val="left"/>
        <w:rPr>
          <w:rFonts w:eastAsiaTheme="minorEastAsia"/>
          <w:b w:val="0"/>
          <w:bCs w:val="0"/>
          <w:sz w:val="36"/>
          <w:szCs w:val="36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</w:t>
      </w:r>
      <w:r w:rsidRPr="0034590A">
        <w:rPr>
          <w:b w:val="0"/>
          <w:szCs w:val="28"/>
        </w:rPr>
        <w:t>.</w:t>
      </w:r>
      <w:r w:rsidR="00D17870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>Общие положения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870" w:rsidRPr="0034590A" w:rsidRDefault="002748C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1.1. </w:t>
      </w:r>
      <w:r w:rsidR="00954CD0" w:rsidRPr="0034590A">
        <w:rPr>
          <w:rFonts w:ascii="Times New Roman" w:hAnsi="Times New Roman" w:cs="Times New Roman"/>
          <w:sz w:val="28"/>
          <w:szCs w:val="28"/>
        </w:rPr>
        <w:t>Настоящее п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проведения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>ного</w:t>
      </w:r>
      <w:r w:rsidR="008A5C2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44C0" w:rsidRPr="0034590A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="00C444C0" w:rsidRPr="0034590A">
        <w:rPr>
          <w:rFonts w:ascii="Times New Roman" w:hAnsi="Times New Roman" w:cs="Times New Roman"/>
          <w:sz w:val="28"/>
          <w:szCs w:val="28"/>
        </w:rPr>
        <w:t>работ «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>Права человека: основы и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современные тенденции»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>посвященного Международному дню прав человека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="00653AB4">
        <w:rPr>
          <w:rFonts w:ascii="Times New Roman" w:hAnsi="Times New Roman" w:cs="Times New Roman"/>
          <w:bCs/>
          <w:sz w:val="28"/>
          <w:szCs w:val="28"/>
        </w:rPr>
        <w:t>обу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ча</w:t>
      </w:r>
      <w:r w:rsidR="00653AB4">
        <w:rPr>
          <w:rFonts w:ascii="Times New Roman" w:hAnsi="Times New Roman" w:cs="Times New Roman"/>
          <w:bCs/>
          <w:sz w:val="28"/>
          <w:szCs w:val="28"/>
        </w:rPr>
        <w:t>ю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щихся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, расположенных на</w:t>
      </w:r>
      <w:r w:rsidR="007E7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</w:t>
      </w:r>
      <w:bookmarkStart w:id="0" w:name="_GoBack"/>
      <w:bookmarkEnd w:id="0"/>
      <w:r w:rsidR="00E30B17" w:rsidRPr="0034590A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П</w:t>
      </w:r>
      <w:r w:rsidR="00E51D26" w:rsidRPr="0034590A">
        <w:rPr>
          <w:rFonts w:ascii="Times New Roman" w:hAnsi="Times New Roman" w:cs="Times New Roman"/>
          <w:bCs/>
          <w:sz w:val="28"/>
          <w:szCs w:val="28"/>
        </w:rPr>
        <w:t xml:space="preserve">оложение,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К</w:t>
      </w:r>
      <w:r w:rsidR="00E30B17" w:rsidRPr="0034590A">
        <w:rPr>
          <w:rFonts w:ascii="Times New Roman" w:hAnsi="Times New Roman" w:cs="Times New Roman"/>
          <w:bCs/>
          <w:sz w:val="28"/>
          <w:szCs w:val="28"/>
        </w:rPr>
        <w:t>онкурс).</w:t>
      </w:r>
    </w:p>
    <w:p w:rsidR="00653AB4" w:rsidRDefault="001D5ED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1.2.</w:t>
      </w:r>
      <w:r w:rsidRPr="0034590A">
        <w:rPr>
          <w:sz w:val="28"/>
          <w:szCs w:val="28"/>
          <w:lang w:val="en-US"/>
        </w:rPr>
        <w:t> </w:t>
      </w:r>
      <w:r w:rsidR="00B90877" w:rsidRPr="0034590A">
        <w:rPr>
          <w:sz w:val="28"/>
          <w:szCs w:val="28"/>
        </w:rPr>
        <w:t>Конкурс проводит</w:t>
      </w:r>
      <w:r w:rsidR="00D17870" w:rsidRPr="0034590A">
        <w:rPr>
          <w:sz w:val="28"/>
          <w:szCs w:val="28"/>
        </w:rPr>
        <w:t>ся</w:t>
      </w:r>
      <w:r w:rsidR="00601A6C" w:rsidRPr="0034590A">
        <w:rPr>
          <w:sz w:val="28"/>
          <w:szCs w:val="28"/>
        </w:rPr>
        <w:t xml:space="preserve"> у</w:t>
      </w:r>
      <w:r w:rsidR="00B90877" w:rsidRPr="0034590A">
        <w:rPr>
          <w:sz w:val="28"/>
          <w:szCs w:val="28"/>
        </w:rPr>
        <w:t>пол</w:t>
      </w:r>
      <w:r w:rsidRPr="0034590A">
        <w:rPr>
          <w:sz w:val="28"/>
          <w:szCs w:val="28"/>
        </w:rPr>
        <w:t>номоченным по правам человека в </w:t>
      </w:r>
      <w:r w:rsidR="00D17870" w:rsidRPr="0034590A">
        <w:rPr>
          <w:sz w:val="28"/>
          <w:szCs w:val="28"/>
        </w:rPr>
        <w:t>Архангель</w:t>
      </w:r>
      <w:r w:rsidR="00B90877" w:rsidRPr="0034590A">
        <w:rPr>
          <w:sz w:val="28"/>
          <w:szCs w:val="28"/>
        </w:rPr>
        <w:t>ской области (далее – Уполномоченный)</w:t>
      </w:r>
      <w:r w:rsidR="00653AB4">
        <w:rPr>
          <w:sz w:val="28"/>
          <w:szCs w:val="28"/>
        </w:rPr>
        <w:t xml:space="preserve"> при информационной поддержке департамента пресс-службы и информации администрации Губернатора Архангельской области и Правительства Архангельской области</w:t>
      </w:r>
      <w:r w:rsidR="002D43CF" w:rsidRPr="0034590A">
        <w:rPr>
          <w:sz w:val="28"/>
          <w:szCs w:val="28"/>
        </w:rPr>
        <w:t>.</w:t>
      </w:r>
      <w:r w:rsidR="00601A6C" w:rsidRPr="0034590A">
        <w:rPr>
          <w:sz w:val="28"/>
          <w:szCs w:val="28"/>
        </w:rPr>
        <w:t xml:space="preserve"> </w:t>
      </w:r>
    </w:p>
    <w:p w:rsidR="002D43CF" w:rsidRPr="0034590A" w:rsidRDefault="00601A6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Организационно-техническое обеспечение Конкурса осуществляется аппаратом Уполномоченного.</w:t>
      </w:r>
    </w:p>
    <w:p w:rsidR="00954CD0" w:rsidRPr="0034590A" w:rsidRDefault="00653AB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5ED4" w:rsidRPr="0034590A">
        <w:rPr>
          <w:sz w:val="28"/>
          <w:szCs w:val="28"/>
        </w:rPr>
        <w:t>. </w:t>
      </w:r>
      <w:r w:rsidR="00954CD0" w:rsidRPr="0034590A">
        <w:rPr>
          <w:sz w:val="28"/>
          <w:szCs w:val="28"/>
        </w:rPr>
        <w:t>По инициативе Уполномоченного в целях поддержки К</w:t>
      </w:r>
      <w:r w:rsidR="00C060B8" w:rsidRPr="0034590A">
        <w:rPr>
          <w:sz w:val="28"/>
          <w:szCs w:val="28"/>
        </w:rPr>
        <w:t>онкурса к его </w:t>
      </w:r>
      <w:r w:rsidR="00954CD0" w:rsidRPr="0034590A">
        <w:rPr>
          <w:sz w:val="28"/>
          <w:szCs w:val="28"/>
        </w:rPr>
        <w:t xml:space="preserve">организации и проведению могут привлекаться </w:t>
      </w:r>
      <w:r>
        <w:rPr>
          <w:sz w:val="28"/>
          <w:szCs w:val="28"/>
        </w:rPr>
        <w:t>с</w:t>
      </w:r>
      <w:r w:rsidR="00954CD0" w:rsidRPr="0034590A">
        <w:rPr>
          <w:sz w:val="28"/>
          <w:szCs w:val="28"/>
        </w:rPr>
        <w:t>пециальные партнер</w:t>
      </w:r>
      <w:r w:rsidR="008A5C23" w:rsidRPr="0034590A">
        <w:rPr>
          <w:sz w:val="28"/>
          <w:szCs w:val="28"/>
        </w:rPr>
        <w:t>ы и</w:t>
      </w:r>
      <w:r>
        <w:rPr>
          <w:sz w:val="28"/>
          <w:szCs w:val="28"/>
        </w:rPr>
        <w:t> и</w:t>
      </w:r>
      <w:r w:rsidR="00954CD0" w:rsidRPr="0034590A">
        <w:rPr>
          <w:sz w:val="28"/>
          <w:szCs w:val="28"/>
        </w:rPr>
        <w:t xml:space="preserve">нформационные партнеры Конкурса. </w:t>
      </w:r>
    </w:p>
    <w:p w:rsidR="00601A6C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Специальные и информационные партнеры Конкурса могут представлять специальные темы студенческих работ (конкурсные номинации) и (или) специальные призы. </w:t>
      </w:r>
    </w:p>
    <w:p w:rsidR="00924C3E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092249">
        <w:rPr>
          <w:sz w:val="28"/>
          <w:szCs w:val="28"/>
        </w:rPr>
        <w:t>4</w:t>
      </w:r>
      <w:r w:rsidR="008A5C23" w:rsidRPr="0034590A">
        <w:rPr>
          <w:sz w:val="28"/>
          <w:szCs w:val="28"/>
        </w:rPr>
        <w:t>. </w:t>
      </w:r>
      <w:r w:rsidR="001F73DA" w:rsidRPr="0034590A">
        <w:rPr>
          <w:sz w:val="28"/>
          <w:szCs w:val="28"/>
        </w:rPr>
        <w:t>Для оценки студенч</w:t>
      </w:r>
      <w:r w:rsidRPr="0034590A">
        <w:rPr>
          <w:sz w:val="28"/>
          <w:szCs w:val="28"/>
        </w:rPr>
        <w:t>еских работ, представленных на К</w:t>
      </w:r>
      <w:r w:rsidR="001F73DA" w:rsidRPr="0034590A">
        <w:rPr>
          <w:sz w:val="28"/>
          <w:szCs w:val="28"/>
        </w:rPr>
        <w:t>онкурс, и определения победителей создается конкурсная комиссия, состав которой утверждается Уполномоченным.</w:t>
      </w:r>
    </w:p>
    <w:p w:rsidR="00BE2EB4" w:rsidRPr="0034590A" w:rsidRDefault="008A5C23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</w:t>
      </w:r>
      <w:r w:rsidR="00092249">
        <w:rPr>
          <w:rFonts w:ascii="Times New Roman" w:hAnsi="Times New Roman" w:cs="Times New Roman"/>
          <w:sz w:val="28"/>
          <w:szCs w:val="28"/>
        </w:rPr>
        <w:t>5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F776A7" w:rsidRPr="0034590A">
        <w:rPr>
          <w:rFonts w:ascii="Times New Roman" w:hAnsi="Times New Roman" w:cs="Times New Roman"/>
          <w:sz w:val="28"/>
          <w:szCs w:val="28"/>
        </w:rPr>
        <w:t>К участию в К</w:t>
      </w:r>
      <w:r w:rsidR="001F73DA" w:rsidRPr="0034590A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092249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1F73D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9B1739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062925" w:rsidRPr="0034590A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Архангельской области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(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>всех форм обучения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)</w:t>
      </w:r>
      <w:r w:rsidR="00A8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EB4" w:rsidRPr="0034590A">
        <w:rPr>
          <w:rFonts w:ascii="Times New Roman" w:hAnsi="Times New Roman" w:cs="Times New Roman"/>
          <w:bCs/>
          <w:sz w:val="28"/>
          <w:szCs w:val="28"/>
        </w:rPr>
        <w:t>по следующим направлениям подготовки (далее – заявители):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40.03.01 «Юриспруденция»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38.03.04 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38.03.01 «Экономика»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38.03.02 «Менеджмент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2EB4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39.03.02 «Социальная работа»;</w:t>
      </w:r>
    </w:p>
    <w:p w:rsidR="001F73DA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другие направления.</w:t>
      </w:r>
    </w:p>
    <w:p w:rsidR="00FA5566" w:rsidRPr="0034590A" w:rsidRDefault="00FA5566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1.</w:t>
      </w:r>
      <w:r w:rsidR="00A84E56">
        <w:rPr>
          <w:sz w:val="28"/>
          <w:szCs w:val="28"/>
        </w:rPr>
        <w:t>6</w:t>
      </w:r>
      <w:r w:rsidRPr="0034590A">
        <w:rPr>
          <w:sz w:val="28"/>
          <w:szCs w:val="28"/>
        </w:rPr>
        <w:t xml:space="preserve">. Конкурс проводится по </w:t>
      </w:r>
      <w:r w:rsidR="00E425C4" w:rsidRPr="0034590A">
        <w:rPr>
          <w:sz w:val="28"/>
          <w:szCs w:val="28"/>
        </w:rPr>
        <w:t xml:space="preserve">следующим </w:t>
      </w:r>
      <w:r w:rsidRPr="0034590A">
        <w:rPr>
          <w:sz w:val="28"/>
          <w:szCs w:val="28"/>
        </w:rPr>
        <w:t>номинациям:</w:t>
      </w:r>
    </w:p>
    <w:p w:rsidR="00E42E7F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«Социально-</w:t>
      </w:r>
      <w:r w:rsidR="00E42E7F" w:rsidRPr="0034590A">
        <w:rPr>
          <w:sz w:val="28"/>
          <w:szCs w:val="28"/>
        </w:rPr>
        <w:t>экономические права»;</w:t>
      </w:r>
    </w:p>
    <w:p w:rsidR="00924C3E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«Гражданские (личные) права</w:t>
      </w:r>
      <w:r w:rsidR="006962F8" w:rsidRPr="0034590A">
        <w:rPr>
          <w:sz w:val="28"/>
          <w:szCs w:val="28"/>
        </w:rPr>
        <w:t>»</w:t>
      </w:r>
      <w:r w:rsidRPr="0034590A">
        <w:rPr>
          <w:sz w:val="28"/>
          <w:szCs w:val="28"/>
        </w:rPr>
        <w:t>;</w:t>
      </w:r>
    </w:p>
    <w:p w:rsidR="005D0E5B" w:rsidRPr="0034590A" w:rsidRDefault="00E42E7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</w:t>
      </w:r>
      <w:r w:rsidR="00924C3E" w:rsidRPr="0034590A">
        <w:rPr>
          <w:sz w:val="28"/>
          <w:szCs w:val="28"/>
        </w:rPr>
        <w:t>Политические права</w:t>
      </w:r>
      <w:r w:rsidRPr="0034590A">
        <w:rPr>
          <w:sz w:val="28"/>
          <w:szCs w:val="28"/>
        </w:rPr>
        <w:t>»</w:t>
      </w:r>
      <w:r w:rsidR="00433B38" w:rsidRPr="0034590A">
        <w:rPr>
          <w:sz w:val="28"/>
          <w:szCs w:val="28"/>
        </w:rPr>
        <w:t>.</w:t>
      </w:r>
    </w:p>
    <w:p w:rsidR="00492770" w:rsidRDefault="0049277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BE2EB4">
        <w:rPr>
          <w:sz w:val="28"/>
          <w:szCs w:val="28"/>
        </w:rPr>
        <w:t>7</w:t>
      </w:r>
      <w:r w:rsidRPr="0034590A">
        <w:rPr>
          <w:sz w:val="28"/>
          <w:szCs w:val="28"/>
        </w:rPr>
        <w:t>. </w:t>
      </w:r>
      <w:r w:rsidR="005804E9" w:rsidRPr="0034590A">
        <w:rPr>
          <w:sz w:val="28"/>
          <w:szCs w:val="28"/>
        </w:rPr>
        <w:t>Извещение</w:t>
      </w:r>
      <w:r w:rsidRPr="0034590A">
        <w:rPr>
          <w:sz w:val="28"/>
          <w:szCs w:val="28"/>
        </w:rPr>
        <w:t xml:space="preserve"> о </w:t>
      </w:r>
      <w:r w:rsidR="00B6323E" w:rsidRPr="0034590A">
        <w:rPr>
          <w:sz w:val="28"/>
          <w:szCs w:val="28"/>
        </w:rPr>
        <w:t xml:space="preserve">проведении </w:t>
      </w:r>
      <w:r w:rsidR="006962F8" w:rsidRPr="0034590A">
        <w:rPr>
          <w:sz w:val="28"/>
          <w:szCs w:val="28"/>
        </w:rPr>
        <w:t>К</w:t>
      </w:r>
      <w:r w:rsidRPr="0034590A">
        <w:rPr>
          <w:sz w:val="28"/>
          <w:szCs w:val="28"/>
        </w:rPr>
        <w:t>онкурс</w:t>
      </w:r>
      <w:r w:rsidR="00B6323E" w:rsidRPr="0034590A">
        <w:rPr>
          <w:sz w:val="28"/>
          <w:szCs w:val="28"/>
        </w:rPr>
        <w:t>а</w:t>
      </w:r>
      <w:r w:rsidRPr="0034590A">
        <w:rPr>
          <w:sz w:val="28"/>
          <w:szCs w:val="28"/>
        </w:rPr>
        <w:t xml:space="preserve"> публикуется на официальном сайте Уполномоченного по адресу: </w:t>
      </w:r>
      <w:hyperlink r:id="rId7" w:history="1">
        <w:r w:rsidR="00AE370D" w:rsidRPr="0034590A">
          <w:rPr>
            <w:rStyle w:val="a9"/>
            <w:color w:val="auto"/>
            <w:sz w:val="28"/>
            <w:szCs w:val="28"/>
          </w:rPr>
          <w:t>https://pomorupolnom.ru</w:t>
        </w:r>
      </w:hyperlink>
      <w:r w:rsidR="00235A3A" w:rsidRPr="0034590A">
        <w:rPr>
          <w:sz w:val="28"/>
          <w:szCs w:val="28"/>
        </w:rPr>
        <w:t xml:space="preserve"> (далее – официальный сайт Уполномоченного).</w:t>
      </w:r>
    </w:p>
    <w:p w:rsidR="00171182" w:rsidRPr="0034590A" w:rsidRDefault="00171182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</w:t>
      </w:r>
      <w:r w:rsidRPr="0034590A">
        <w:rPr>
          <w:b w:val="0"/>
          <w:szCs w:val="28"/>
        </w:rPr>
        <w:t>.</w:t>
      </w:r>
      <w:r w:rsidR="00E30B17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Цели и </w:t>
      </w:r>
      <w:r w:rsidR="004536CD" w:rsidRPr="0034590A">
        <w:rPr>
          <w:b w:val="0"/>
          <w:szCs w:val="28"/>
        </w:rPr>
        <w:t>задачи К</w:t>
      </w:r>
      <w:r w:rsidRPr="0034590A">
        <w:rPr>
          <w:b w:val="0"/>
          <w:szCs w:val="28"/>
        </w:rPr>
        <w:t>онкурса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BAD" w:rsidRPr="0034590A" w:rsidRDefault="0008489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2.1. Конкурс проводится в целях </w:t>
      </w:r>
      <w:r w:rsidR="00AF5E2C" w:rsidRPr="0034590A">
        <w:rPr>
          <w:sz w:val="28"/>
          <w:szCs w:val="28"/>
        </w:rPr>
        <w:t xml:space="preserve">правового просвещения молодежи, развития у </w:t>
      </w:r>
      <w:r w:rsidR="00937697" w:rsidRPr="0034590A">
        <w:rPr>
          <w:sz w:val="28"/>
          <w:szCs w:val="28"/>
        </w:rPr>
        <w:t>студентов</w:t>
      </w:r>
      <w:r w:rsidR="00AF5E2C" w:rsidRPr="0034590A">
        <w:rPr>
          <w:sz w:val="28"/>
          <w:szCs w:val="28"/>
        </w:rPr>
        <w:t xml:space="preserve"> </w:t>
      </w:r>
      <w:r w:rsidR="00500554" w:rsidRPr="0034590A">
        <w:rPr>
          <w:sz w:val="28"/>
          <w:szCs w:val="28"/>
        </w:rPr>
        <w:t xml:space="preserve">интереса к изучению актуальных вопросов защиты прав и свобод человека и гражданина, </w:t>
      </w:r>
      <w:r w:rsidR="006E18EE" w:rsidRPr="0034590A">
        <w:rPr>
          <w:sz w:val="28"/>
          <w:szCs w:val="28"/>
        </w:rPr>
        <w:t xml:space="preserve">провозглашенных во Всеобщей Декларации прав человека </w:t>
      </w:r>
      <w:r w:rsidR="00500554" w:rsidRPr="0034590A">
        <w:rPr>
          <w:sz w:val="28"/>
          <w:szCs w:val="28"/>
        </w:rPr>
        <w:t>(</w:t>
      </w:r>
      <w:r w:rsidR="006E18EE" w:rsidRPr="0034590A">
        <w:rPr>
          <w:sz w:val="28"/>
          <w:szCs w:val="28"/>
        </w:rPr>
        <w:t>1948 года</w:t>
      </w:r>
      <w:r w:rsidR="00500554" w:rsidRPr="0034590A">
        <w:rPr>
          <w:sz w:val="28"/>
          <w:szCs w:val="28"/>
        </w:rPr>
        <w:t>)</w:t>
      </w:r>
      <w:r w:rsidRPr="0034590A">
        <w:rPr>
          <w:sz w:val="28"/>
          <w:szCs w:val="28"/>
        </w:rPr>
        <w:t xml:space="preserve"> и </w:t>
      </w:r>
      <w:r w:rsidR="006E18EE" w:rsidRPr="0034590A">
        <w:rPr>
          <w:sz w:val="28"/>
          <w:szCs w:val="28"/>
        </w:rPr>
        <w:t xml:space="preserve">гарантированных </w:t>
      </w:r>
      <w:r w:rsidR="00D95612" w:rsidRPr="0034590A">
        <w:rPr>
          <w:sz w:val="28"/>
          <w:szCs w:val="28"/>
        </w:rPr>
        <w:t>Конституцией Российской Федерации</w:t>
      </w:r>
      <w:r w:rsidR="00414914" w:rsidRPr="0034590A">
        <w:rPr>
          <w:sz w:val="28"/>
          <w:szCs w:val="28"/>
        </w:rPr>
        <w:t>, а также деятельности государственных и общественных правозащитных институтов.</w:t>
      </w:r>
    </w:p>
    <w:p w:rsidR="002748C7" w:rsidRPr="0034590A" w:rsidRDefault="00E30B1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2.2. Задач</w:t>
      </w:r>
      <w:r w:rsidR="006C45DF" w:rsidRPr="0034590A">
        <w:rPr>
          <w:rFonts w:ascii="Times New Roman" w:hAnsi="Times New Roman" w:cs="Times New Roman"/>
          <w:sz w:val="28"/>
          <w:szCs w:val="28"/>
        </w:rPr>
        <w:t>ами Конкурса являются: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6C45DF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6C45DF" w:rsidRPr="0034590A">
        <w:rPr>
          <w:rFonts w:ascii="Times New Roman" w:hAnsi="Times New Roman" w:cs="Times New Roman"/>
          <w:sz w:val="28"/>
          <w:szCs w:val="28"/>
        </w:rPr>
        <w:t xml:space="preserve">и углубление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знани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>й о правах и свободах человека</w:t>
      </w:r>
      <w:r w:rsidR="000E2221" w:rsidRPr="0034590A">
        <w:rPr>
          <w:rFonts w:ascii="Times New Roman" w:hAnsi="Times New Roman" w:cs="Times New Roman"/>
          <w:sz w:val="28"/>
          <w:szCs w:val="28"/>
        </w:rPr>
        <w:t>, правовое просвещение граждан</w:t>
      </w:r>
      <w:r w:rsidR="00C1058C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азвитие гражданской инициативы и правовой ответственности </w:t>
      </w:r>
      <w:r w:rsidR="009B1739" w:rsidRPr="0034590A">
        <w:rPr>
          <w:rFonts w:ascii="Times New Roman" w:hAnsi="Times New Roman" w:cs="Times New Roman"/>
          <w:sz w:val="28"/>
          <w:szCs w:val="28"/>
        </w:rPr>
        <w:t>молодежи</w:t>
      </w:r>
      <w:r w:rsidR="0043022D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ормировани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 xml:space="preserve">е и развитие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навыков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0E2221" w:rsidRPr="0034590A">
        <w:rPr>
          <w:rFonts w:ascii="Times New Roman" w:hAnsi="Times New Roman" w:cs="Times New Roman"/>
          <w:sz w:val="28"/>
          <w:szCs w:val="28"/>
        </w:rPr>
        <w:t>, творческого потенциала молодежи</w:t>
      </w:r>
      <w:r w:rsidR="00414914" w:rsidRPr="0034590A">
        <w:rPr>
          <w:rFonts w:ascii="Times New Roman" w:hAnsi="Times New Roman" w:cs="Times New Roman"/>
          <w:sz w:val="28"/>
          <w:szCs w:val="28"/>
        </w:rPr>
        <w:t>;</w:t>
      </w:r>
    </w:p>
    <w:p w:rsidR="00414914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среды среди учащихся, интересующихся проблемами </w:t>
      </w:r>
      <w:proofErr w:type="spellStart"/>
      <w:r w:rsidR="00414914" w:rsidRPr="003459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 путями их решения в сфере защиты прав граждан, развитие практических навыков</w:t>
      </w:r>
      <w:r w:rsidR="000E2221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425C4" w:rsidRPr="0034590A" w:rsidRDefault="00E425C4" w:rsidP="00BF066A">
      <w:pPr>
        <w:pStyle w:val="2"/>
        <w:spacing w:line="240" w:lineRule="auto"/>
        <w:rPr>
          <w:b w:val="0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III</w:t>
      </w:r>
      <w:r w:rsidRPr="0034590A">
        <w:rPr>
          <w:b w:val="0"/>
          <w:szCs w:val="28"/>
        </w:rPr>
        <w:t>.</w:t>
      </w:r>
      <w:r w:rsidR="005D0E5B" w:rsidRPr="0034590A">
        <w:rPr>
          <w:b w:val="0"/>
          <w:szCs w:val="28"/>
        </w:rPr>
        <w:t> Условия участия в</w:t>
      </w:r>
      <w:r w:rsidRPr="0034590A">
        <w:rPr>
          <w:b w:val="0"/>
          <w:szCs w:val="28"/>
        </w:rPr>
        <w:t xml:space="preserve"> Конкурс</w:t>
      </w:r>
      <w:r w:rsidR="005D0E5B" w:rsidRPr="0034590A">
        <w:rPr>
          <w:b w:val="0"/>
          <w:szCs w:val="28"/>
        </w:rPr>
        <w:t>е</w:t>
      </w:r>
    </w:p>
    <w:p w:rsidR="00680E66" w:rsidRPr="0034590A" w:rsidRDefault="00680E66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D0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3.1. </w:t>
      </w:r>
      <w:r w:rsidR="002016BC" w:rsidRPr="0034590A">
        <w:rPr>
          <w:rFonts w:ascii="Times New Roman" w:eastAsia="Times New Roman" w:hAnsi="Times New Roman"/>
          <w:sz w:val="28"/>
          <w:szCs w:val="28"/>
        </w:rPr>
        <w:t>Для участия в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онкурсе 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 в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сроки, указанные в извещении о </w:t>
      </w:r>
      <w:r w:rsidR="00F137B5" w:rsidRPr="0034590A">
        <w:rPr>
          <w:rFonts w:ascii="Times New Roman" w:eastAsia="Times New Roman" w:hAnsi="Times New Roman"/>
          <w:sz w:val="28"/>
          <w:szCs w:val="28"/>
        </w:rPr>
        <w:t>проведении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онкурса, представля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ю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т следующие документы</w:t>
      </w:r>
      <w:r w:rsidR="00B231B0" w:rsidRPr="0034590A">
        <w:rPr>
          <w:rFonts w:ascii="Times New Roman" w:eastAsia="Times New Roman" w:hAnsi="Times New Roman"/>
          <w:sz w:val="28"/>
          <w:szCs w:val="28"/>
        </w:rPr>
        <w:t xml:space="preserve"> (далее – конкурсная документация)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:</w:t>
      </w:r>
    </w:p>
    <w:p w:rsidR="00B47F3C" w:rsidRPr="0034590A" w:rsidRDefault="00E2176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bCs/>
          <w:sz w:val="28"/>
          <w:szCs w:val="28"/>
        </w:rPr>
        <w:t>1</w:t>
      </w:r>
      <w:r w:rsidRPr="0034590A">
        <w:rPr>
          <w:rFonts w:ascii="Times New Roman" w:hAnsi="Times New Roman" w:cs="Times New Roman"/>
          <w:bCs/>
          <w:sz w:val="28"/>
          <w:szCs w:val="28"/>
        </w:rPr>
        <w:t>.1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>. Заявк</w:t>
      </w:r>
      <w:r w:rsidRPr="0034590A">
        <w:rPr>
          <w:rFonts w:ascii="Times New Roman" w:hAnsi="Times New Roman" w:cs="Times New Roman"/>
          <w:bCs/>
          <w:sz w:val="28"/>
          <w:szCs w:val="28"/>
        </w:rPr>
        <w:t>у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  <w:r w:rsidR="00AE69CE" w:rsidRPr="0034590A">
        <w:rPr>
          <w:rFonts w:ascii="Times New Roman" w:hAnsi="Times New Roman" w:cs="Times New Roman"/>
          <w:bCs/>
          <w:sz w:val="28"/>
          <w:szCs w:val="28"/>
        </w:rPr>
        <w:t>,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</w:t>
      </w:r>
      <w:r w:rsidRPr="0034590A">
        <w:rPr>
          <w:rFonts w:ascii="Times New Roman" w:hAnsi="Times New Roman" w:cs="Times New Roman"/>
          <w:bCs/>
          <w:sz w:val="28"/>
          <w:szCs w:val="28"/>
        </w:rPr>
        <w:t>енную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="00502FE4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B47F3C" w:rsidRPr="0034590A">
        <w:rPr>
          <w:rFonts w:ascii="Times New Roman" w:hAnsi="Times New Roman" w:cs="Times New Roman"/>
          <w:sz w:val="28"/>
          <w:szCs w:val="28"/>
        </w:rPr>
        <w:t>ложении № </w:t>
      </w:r>
      <w:r w:rsidR="00C84946" w:rsidRPr="0034590A">
        <w:rPr>
          <w:rFonts w:ascii="Times New Roman" w:hAnsi="Times New Roman" w:cs="Times New Roman"/>
          <w:sz w:val="28"/>
          <w:szCs w:val="28"/>
        </w:rPr>
        <w:t>1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 к</w:t>
      </w:r>
      <w:r w:rsidR="00C84946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47F3C" w:rsidRPr="0034590A">
        <w:rPr>
          <w:rFonts w:ascii="Times New Roman" w:hAnsi="Times New Roman" w:cs="Times New Roman"/>
          <w:sz w:val="28"/>
          <w:szCs w:val="28"/>
        </w:rPr>
        <w:t>настоящему</w:t>
      </w:r>
      <w:r w:rsidR="00C42ED4" w:rsidRPr="0034590A">
        <w:rPr>
          <w:rFonts w:ascii="Times New Roman" w:hAnsi="Times New Roman" w:cs="Times New Roman"/>
          <w:sz w:val="28"/>
          <w:szCs w:val="28"/>
        </w:rPr>
        <w:t xml:space="preserve"> П</w:t>
      </w:r>
      <w:r w:rsidR="00B47F3C" w:rsidRPr="0034590A">
        <w:rPr>
          <w:rFonts w:ascii="Times New Roman" w:hAnsi="Times New Roman" w:cs="Times New Roman"/>
          <w:sz w:val="28"/>
          <w:szCs w:val="28"/>
        </w:rPr>
        <w:t>оложению</w:t>
      </w:r>
      <w:r w:rsidR="003C149D" w:rsidRPr="0034590A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95062F" w:rsidRPr="0034590A">
        <w:rPr>
          <w:rFonts w:ascii="Times New Roman" w:hAnsi="Times New Roman" w:cs="Times New Roman"/>
          <w:sz w:val="28"/>
          <w:szCs w:val="28"/>
        </w:rPr>
        <w:t>аявка)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62F" w:rsidRPr="0034590A" w:rsidRDefault="0095062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E2176D" w:rsidRPr="0034590A">
        <w:rPr>
          <w:rFonts w:ascii="Times New Roman" w:hAnsi="Times New Roman" w:cs="Times New Roman"/>
          <w:sz w:val="28"/>
          <w:szCs w:val="28"/>
        </w:rPr>
        <w:t>2.</w:t>
      </w:r>
      <w:r w:rsidRPr="0034590A">
        <w:rPr>
          <w:rFonts w:ascii="Times New Roman" w:hAnsi="Times New Roman" w:cs="Times New Roman"/>
          <w:sz w:val="28"/>
          <w:szCs w:val="28"/>
        </w:rPr>
        <w:t> </w:t>
      </w:r>
      <w:r w:rsidR="003C149D" w:rsidRPr="0034590A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– научно-исследовательскую работу</w:t>
      </w:r>
      <w:r w:rsidR="003C149D" w:rsidRPr="0034590A">
        <w:rPr>
          <w:rFonts w:ascii="Times New Roman" w:hAnsi="Times New Roman" w:cs="Times New Roman"/>
          <w:sz w:val="28"/>
          <w:szCs w:val="28"/>
        </w:rPr>
        <w:t>, соответствующую требованиям</w:t>
      </w:r>
      <w:r w:rsidR="00C322FE" w:rsidRPr="0034590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C149D" w:rsidRPr="0034590A">
        <w:rPr>
          <w:rFonts w:ascii="Times New Roman" w:hAnsi="Times New Roman" w:cs="Times New Roman"/>
          <w:sz w:val="28"/>
          <w:szCs w:val="28"/>
        </w:rPr>
        <w:t>оложения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4940" w:rsidRPr="0034590A">
        <w:rPr>
          <w:rFonts w:ascii="Times New Roman" w:hAnsi="Times New Roman" w:cs="Times New Roman"/>
          <w:sz w:val="28"/>
          <w:szCs w:val="28"/>
        </w:rPr>
        <w:t>к</w:t>
      </w:r>
      <w:r w:rsidR="00EB4F94" w:rsidRPr="0034590A">
        <w:rPr>
          <w:rFonts w:ascii="Times New Roman" w:hAnsi="Times New Roman" w:cs="Times New Roman"/>
          <w:sz w:val="28"/>
          <w:szCs w:val="28"/>
        </w:rPr>
        <w:t>онкурсная работа)</w:t>
      </w:r>
      <w:r w:rsidR="00FA5566" w:rsidRPr="0034590A">
        <w:rPr>
          <w:rFonts w:ascii="Times New Roman" w:hAnsi="Times New Roman" w:cs="Times New Roman"/>
          <w:sz w:val="28"/>
          <w:szCs w:val="28"/>
        </w:rPr>
        <w:t>.</w:t>
      </w:r>
    </w:p>
    <w:p w:rsidR="00D96045" w:rsidRPr="0034590A" w:rsidRDefault="00E81A1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3.2. </w:t>
      </w:r>
      <w:r w:rsidR="00D96045"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B3034F" w:rsidRPr="0034590A">
        <w:rPr>
          <w:rFonts w:ascii="Times New Roman" w:hAnsi="Times New Roman" w:cs="Times New Roman"/>
          <w:sz w:val="28"/>
          <w:szCs w:val="28"/>
        </w:rPr>
        <w:t>представляется на Конкурс на бумажном носителе, а также на электронном носителе (</w:t>
      </w:r>
      <w:r w:rsidR="00B3034F" w:rsidRPr="0034590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3034F" w:rsidRPr="0034590A">
        <w:rPr>
          <w:rFonts w:ascii="Times New Roman" w:hAnsi="Times New Roman" w:cs="Times New Roman"/>
          <w:sz w:val="28"/>
          <w:szCs w:val="28"/>
        </w:rPr>
        <w:t>/</w:t>
      </w:r>
      <w:r w:rsidR="00B3034F" w:rsidRPr="0034590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B3034F" w:rsidRPr="0034590A">
        <w:rPr>
          <w:rFonts w:ascii="Times New Roman" w:hAnsi="Times New Roman" w:cs="Times New Roman"/>
          <w:sz w:val="28"/>
          <w:szCs w:val="28"/>
        </w:rPr>
        <w:t xml:space="preserve"> диске). Конкурсная документация должна быть сброшюрована в одну папку.</w:t>
      </w:r>
    </w:p>
    <w:p w:rsidR="00076EA9" w:rsidRPr="0034590A" w:rsidRDefault="00A8442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Pr="0034590A">
        <w:rPr>
          <w:rFonts w:ascii="Times New Roman" w:hAnsi="Times New Roman" w:cs="Times New Roman"/>
          <w:bCs/>
          <w:sz w:val="28"/>
          <w:szCs w:val="28"/>
        </w:rPr>
        <w:t>принимается по адресу: 163000, г. Архангельск, пл. Ленина, д. 1 (аппарат уполномоченного по правам человека в Архангельской области)</w:t>
      </w:r>
      <w:r w:rsidR="00EB6224" w:rsidRPr="0034590A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почтовой связи или личной передачи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5EC8" w:rsidRPr="0034590A" w:rsidRDefault="0081571B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Контактные данные: </w:t>
      </w:r>
    </w:p>
    <w:p w:rsidR="00076EA9" w:rsidRPr="0034590A" w:rsidRDefault="00FF5EC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81571B" w:rsidRPr="0034590A">
        <w:rPr>
          <w:rFonts w:ascii="Times New Roman" w:hAnsi="Times New Roman" w:cs="Times New Roman"/>
          <w:bCs/>
          <w:sz w:val="28"/>
          <w:szCs w:val="28"/>
        </w:rPr>
        <w:t>8 (8182) 20-72-96,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bCs/>
          <w:sz w:val="28"/>
          <w:szCs w:val="28"/>
        </w:rPr>
        <w:t>электронная почта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upolnom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dvinaland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A8442A" w:rsidRPr="00345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76D" w:rsidRPr="0034590A" w:rsidRDefault="003C149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3.</w:t>
      </w:r>
      <w:r w:rsidR="00062925" w:rsidRPr="0034590A">
        <w:rPr>
          <w:rFonts w:ascii="Times New Roman" w:eastAsia="Times New Roman" w:hAnsi="Times New Roman"/>
          <w:spacing w:val="-6"/>
          <w:sz w:val="28"/>
          <w:szCs w:val="28"/>
        </w:rPr>
        <w:t>3. </w:t>
      </w:r>
      <w:r w:rsidR="00C322FE" w:rsidRPr="0034590A">
        <w:rPr>
          <w:rFonts w:ascii="Times New Roman" w:eastAsia="Times New Roman" w:hAnsi="Times New Roman"/>
          <w:spacing w:val="-6"/>
          <w:sz w:val="28"/>
          <w:szCs w:val="28"/>
        </w:rPr>
        <w:t>Для участия в К</w:t>
      </w:r>
      <w:r w:rsidR="00E2176D" w:rsidRPr="0034590A">
        <w:rPr>
          <w:rFonts w:ascii="Times New Roman" w:eastAsia="Times New Roman" w:hAnsi="Times New Roman"/>
          <w:spacing w:val="-6"/>
          <w:sz w:val="28"/>
          <w:szCs w:val="28"/>
        </w:rPr>
        <w:t>онкурсе заявитель вправе подать только одну конкурсную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документацию.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4. </w:t>
      </w:r>
      <w:r w:rsidRPr="0034590A">
        <w:rPr>
          <w:rFonts w:ascii="Times New Roman" w:eastAsia="Times New Roman" w:hAnsi="Times New Roman"/>
          <w:sz w:val="28"/>
          <w:szCs w:val="28"/>
        </w:rPr>
        <w:t>К участию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 xml:space="preserve"> в Конкурсе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могут быть представлены только индивидуально выполненные работы. К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оллективные работы к участию не </w:t>
      </w:r>
      <w:r w:rsidRPr="0034590A">
        <w:rPr>
          <w:rFonts w:ascii="Times New Roman" w:eastAsia="Times New Roman" w:hAnsi="Times New Roman"/>
          <w:sz w:val="28"/>
          <w:szCs w:val="28"/>
        </w:rPr>
        <w:t>допускаются.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Наличие научного руководителя не является обяза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тельным условием для 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>участия в К</w:t>
      </w:r>
      <w:r w:rsidRPr="0034590A">
        <w:rPr>
          <w:rFonts w:ascii="Times New Roman" w:eastAsia="Times New Roman" w:hAnsi="Times New Roman"/>
          <w:sz w:val="28"/>
          <w:szCs w:val="28"/>
        </w:rPr>
        <w:t>онкурсе. В случае наличия научного руководителя необходимо указать его фамилию, имя, отчество, наименование учебного заведения, должность, ученую степень и ученое звание.</w:t>
      </w:r>
    </w:p>
    <w:p w:rsidR="00694823" w:rsidRPr="0034590A" w:rsidRDefault="00BE2B19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171182">
        <w:rPr>
          <w:rFonts w:ascii="Times New Roman" w:eastAsia="Times New Roman" w:hAnsi="Times New Roman"/>
          <w:sz w:val="28"/>
          <w:szCs w:val="28"/>
        </w:rPr>
        <w:t>5</w:t>
      </w:r>
      <w:r w:rsidR="00FF5EC8" w:rsidRPr="0034590A">
        <w:rPr>
          <w:rFonts w:ascii="Times New Roman" w:eastAsia="Times New Roman" w:hAnsi="Times New Roman"/>
          <w:sz w:val="28"/>
          <w:szCs w:val="28"/>
        </w:rPr>
        <w:t>. </w:t>
      </w:r>
      <w:r w:rsidR="00C036B7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вправе самостоятельно выбрать и сформулировать тему конкурсной работы. </w:t>
      </w:r>
    </w:p>
    <w:p w:rsidR="00BE2B19" w:rsidRPr="0034590A" w:rsidRDefault="00C036B7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 xml:space="preserve">Заявители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могут выбрать те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мы, предложенные организатором К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онкурса,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согласно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 приложени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ю</w:t>
      </w:r>
      <w:r w:rsidR="00C060B8" w:rsidRPr="0034590A">
        <w:rPr>
          <w:rFonts w:ascii="Times New Roman" w:eastAsia="Times New Roman" w:hAnsi="Times New Roman"/>
          <w:sz w:val="28"/>
          <w:szCs w:val="28"/>
        </w:rPr>
        <w:t xml:space="preserve"> № 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2 к настоящему П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оложению.</w:t>
      </w:r>
    </w:p>
    <w:p w:rsidR="00FD304E" w:rsidRPr="0034590A" w:rsidRDefault="00FD304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6</w:t>
      </w:r>
      <w:r w:rsidRPr="0034590A">
        <w:rPr>
          <w:rFonts w:ascii="Times New Roman" w:hAnsi="Times New Roman" w:cs="Times New Roman"/>
          <w:sz w:val="28"/>
          <w:szCs w:val="28"/>
        </w:rPr>
        <w:t>. Конкурсная документация не должна содержать информацию, распространение которой запрещено на территории Российской Федерации.</w:t>
      </w:r>
    </w:p>
    <w:p w:rsidR="006A27FF" w:rsidRPr="0034590A" w:rsidRDefault="00625E7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7</w:t>
      </w:r>
      <w:r w:rsidR="00A91ADE" w:rsidRPr="0034590A">
        <w:rPr>
          <w:rFonts w:ascii="Times New Roman" w:hAnsi="Times New Roman" w:cs="Times New Roman"/>
          <w:sz w:val="28"/>
          <w:szCs w:val="28"/>
        </w:rPr>
        <w:t>. </w:t>
      </w:r>
      <w:r w:rsidR="00C14180" w:rsidRPr="0034590A">
        <w:rPr>
          <w:rFonts w:ascii="Times New Roman" w:hAnsi="Times New Roman" w:cs="Times New Roman"/>
          <w:sz w:val="28"/>
          <w:szCs w:val="28"/>
        </w:rPr>
        <w:t>Условия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 едины для всех участников.</w:t>
      </w:r>
    </w:p>
    <w:p w:rsidR="006A27FF" w:rsidRPr="0034590A" w:rsidRDefault="00C1418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Представляя заявку на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</w:t>
      </w:r>
      <w:r w:rsidRPr="0034590A">
        <w:rPr>
          <w:rFonts w:ascii="Times New Roman" w:hAnsi="Times New Roman" w:cs="Times New Roman"/>
          <w:sz w:val="28"/>
          <w:szCs w:val="28"/>
        </w:rPr>
        <w:t>,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 заявитель выражает с</w:t>
      </w:r>
      <w:r w:rsidR="00820941" w:rsidRPr="0034590A">
        <w:rPr>
          <w:rFonts w:ascii="Times New Roman" w:hAnsi="Times New Roman" w:cs="Times New Roman"/>
          <w:sz w:val="28"/>
          <w:szCs w:val="28"/>
        </w:rPr>
        <w:t>огласие с </w:t>
      </w:r>
      <w:r w:rsidR="00734DB2" w:rsidRPr="0034590A">
        <w:rPr>
          <w:rFonts w:ascii="Times New Roman" w:hAnsi="Times New Roman" w:cs="Times New Roman"/>
          <w:sz w:val="28"/>
          <w:szCs w:val="28"/>
        </w:rPr>
        <w:t>условиями проведения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онкурса, дает согласие на обработку персональных данных и не претендует на конфи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енциальность представленных материалов. Подавая конкурсную 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>окументацию,</w:t>
      </w:r>
      <w:r w:rsidR="00820941" w:rsidRPr="0034590A">
        <w:rPr>
          <w:rFonts w:ascii="Times New Roman" w:hAnsi="Times New Roman" w:cs="Times New Roman"/>
          <w:sz w:val="28"/>
          <w:szCs w:val="28"/>
        </w:rPr>
        <w:t xml:space="preserve"> заявитель гарантирует, что при </w:t>
      </w:r>
      <w:r w:rsidR="006A27FF" w:rsidRPr="0034590A">
        <w:rPr>
          <w:rFonts w:ascii="Times New Roman" w:hAnsi="Times New Roman" w:cs="Times New Roman"/>
          <w:sz w:val="28"/>
          <w:szCs w:val="28"/>
        </w:rPr>
        <w:t>подготов</w:t>
      </w:r>
      <w:r w:rsidR="00734DB2" w:rsidRPr="0034590A">
        <w:rPr>
          <w:rFonts w:ascii="Times New Roman" w:hAnsi="Times New Roman" w:cs="Times New Roman"/>
          <w:sz w:val="28"/>
          <w:szCs w:val="28"/>
        </w:rPr>
        <w:t>ке и направлении его работы на К</w:t>
      </w:r>
      <w:r w:rsidR="00C060B8" w:rsidRPr="0034590A">
        <w:rPr>
          <w:rFonts w:ascii="Times New Roman" w:hAnsi="Times New Roman" w:cs="Times New Roman"/>
          <w:sz w:val="28"/>
          <w:szCs w:val="28"/>
        </w:rPr>
        <w:t>онкурс, а также при </w:t>
      </w:r>
      <w:r w:rsidR="00820941" w:rsidRPr="0034590A">
        <w:rPr>
          <w:rFonts w:ascii="Times New Roman" w:hAnsi="Times New Roman" w:cs="Times New Roman"/>
          <w:sz w:val="28"/>
          <w:szCs w:val="28"/>
        </w:rPr>
        <w:t>ее 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публикации и (или) распространении </w:t>
      </w:r>
      <w:r w:rsidR="00820941" w:rsidRPr="0034590A">
        <w:rPr>
          <w:rFonts w:ascii="Times New Roman" w:hAnsi="Times New Roman" w:cs="Times New Roman"/>
          <w:sz w:val="28"/>
          <w:szCs w:val="28"/>
        </w:rPr>
        <w:t>в любой иной форме не были и не </w:t>
      </w:r>
      <w:r w:rsidR="006A27FF" w:rsidRPr="0034590A">
        <w:rPr>
          <w:rFonts w:ascii="Times New Roman" w:hAnsi="Times New Roman" w:cs="Times New Roman"/>
          <w:sz w:val="28"/>
          <w:szCs w:val="28"/>
        </w:rPr>
        <w:t>будут нарушены авторские и (или) иные смежные права третьих лиц.</w:t>
      </w:r>
    </w:p>
    <w:p w:rsidR="006A27FF" w:rsidRPr="0034590A" w:rsidRDefault="006A27F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В случае предъявления Уполномоченному каких-либо претензий, касающихся нарушения авторских и (или) иных смежных прав, они могут быть переадресованы участнику.</w:t>
      </w:r>
    </w:p>
    <w:p w:rsidR="00A54BAD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8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752718" w:rsidRPr="0034590A">
        <w:rPr>
          <w:rFonts w:ascii="Times New Roman" w:hAnsi="Times New Roman" w:cs="Times New Roman"/>
          <w:sz w:val="28"/>
          <w:szCs w:val="28"/>
        </w:rPr>
        <w:t>Ответственность за достоверно</w:t>
      </w:r>
      <w:r w:rsidR="00C060B8" w:rsidRPr="0034590A">
        <w:rPr>
          <w:rFonts w:ascii="Times New Roman" w:hAnsi="Times New Roman" w:cs="Times New Roman"/>
          <w:sz w:val="28"/>
          <w:szCs w:val="28"/>
        </w:rPr>
        <w:t>сть и полноту представленной на </w:t>
      </w:r>
      <w:r w:rsidR="00752718" w:rsidRPr="0034590A">
        <w:rPr>
          <w:rFonts w:ascii="Times New Roman" w:hAnsi="Times New Roman" w:cs="Times New Roman"/>
          <w:sz w:val="28"/>
          <w:szCs w:val="28"/>
        </w:rPr>
        <w:t>Конкурс информации несет заявитель.</w:t>
      </w:r>
    </w:p>
    <w:p w:rsidR="00D96045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9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96045" w:rsidRPr="0034590A">
        <w:rPr>
          <w:rFonts w:ascii="Times New Roman" w:hAnsi="Times New Roman" w:cs="Times New Roman"/>
          <w:sz w:val="28"/>
          <w:szCs w:val="28"/>
        </w:rPr>
        <w:t>Документы, представленные на Конкурс, возврату не подлежат.</w:t>
      </w:r>
    </w:p>
    <w:p w:rsidR="0046472C" w:rsidRPr="0034590A" w:rsidRDefault="008F696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10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820941" w:rsidRPr="0034590A">
        <w:rPr>
          <w:rFonts w:ascii="Times New Roman" w:hAnsi="Times New Roman" w:cs="Times New Roman"/>
          <w:sz w:val="28"/>
          <w:szCs w:val="28"/>
        </w:rPr>
        <w:t> </w:t>
      </w:r>
      <w:r w:rsidR="0046472C" w:rsidRPr="0034590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3C149D" w:rsidRPr="0034590A">
        <w:rPr>
          <w:rFonts w:ascii="Times New Roman" w:hAnsi="Times New Roman" w:cs="Times New Roman"/>
          <w:sz w:val="28"/>
          <w:szCs w:val="28"/>
        </w:rPr>
        <w:t>является бесплатным</w:t>
      </w:r>
      <w:r w:rsidR="0046472C" w:rsidRPr="0034590A">
        <w:rPr>
          <w:rFonts w:ascii="Times New Roman" w:hAnsi="Times New Roman" w:cs="Times New Roman"/>
          <w:sz w:val="28"/>
          <w:szCs w:val="28"/>
        </w:rPr>
        <w:t>.</w:t>
      </w:r>
    </w:p>
    <w:p w:rsidR="00502FE4" w:rsidRPr="0034590A" w:rsidRDefault="00502FE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IV</w:t>
      </w:r>
      <w:r w:rsidRPr="0034590A">
        <w:rPr>
          <w:b w:val="0"/>
          <w:szCs w:val="28"/>
        </w:rPr>
        <w:t>.</w:t>
      </w:r>
      <w:r w:rsidR="0043022D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Требования к </w:t>
      </w:r>
      <w:r w:rsidR="0056514E" w:rsidRPr="0034590A">
        <w:rPr>
          <w:b w:val="0"/>
          <w:szCs w:val="28"/>
        </w:rPr>
        <w:t>конкурсной</w:t>
      </w:r>
      <w:r w:rsidR="00C84946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работе</w:t>
      </w:r>
    </w:p>
    <w:p w:rsidR="00BF066A" w:rsidRDefault="00BF066A" w:rsidP="00BF066A">
      <w:pPr>
        <w:pStyle w:val="2"/>
        <w:spacing w:line="240" w:lineRule="auto"/>
        <w:ind w:firstLine="0"/>
        <w:rPr>
          <w:b w:val="0"/>
          <w:szCs w:val="28"/>
        </w:rPr>
      </w:pPr>
    </w:p>
    <w:p w:rsidR="008A21CC" w:rsidRPr="00BF066A" w:rsidRDefault="00C1058C" w:rsidP="00BF066A">
      <w:pPr>
        <w:pStyle w:val="2"/>
        <w:spacing w:line="240" w:lineRule="auto"/>
        <w:jc w:val="both"/>
        <w:rPr>
          <w:b w:val="0"/>
          <w:szCs w:val="28"/>
        </w:rPr>
      </w:pPr>
      <w:r w:rsidRPr="00BF066A">
        <w:rPr>
          <w:b w:val="0"/>
          <w:szCs w:val="28"/>
        </w:rPr>
        <w:t>4.</w:t>
      </w:r>
      <w:r w:rsidR="0003721F" w:rsidRPr="00BF066A">
        <w:rPr>
          <w:b w:val="0"/>
          <w:szCs w:val="28"/>
        </w:rPr>
        <w:t>1</w:t>
      </w:r>
      <w:r w:rsidRPr="00BF066A">
        <w:rPr>
          <w:b w:val="0"/>
          <w:szCs w:val="28"/>
        </w:rPr>
        <w:t>. </w:t>
      </w:r>
      <w:r w:rsidR="0027340E" w:rsidRPr="00BF066A">
        <w:rPr>
          <w:b w:val="0"/>
          <w:szCs w:val="28"/>
        </w:rPr>
        <w:t>Конкурсная</w:t>
      </w:r>
      <w:r w:rsidR="00B90877" w:rsidRPr="00BF066A">
        <w:rPr>
          <w:b w:val="0"/>
          <w:szCs w:val="28"/>
        </w:rPr>
        <w:t xml:space="preserve"> работ</w:t>
      </w:r>
      <w:r w:rsidR="00436428" w:rsidRPr="00BF066A">
        <w:rPr>
          <w:b w:val="0"/>
          <w:szCs w:val="28"/>
        </w:rPr>
        <w:t>а</w:t>
      </w:r>
      <w:r w:rsidR="000278A3" w:rsidRPr="00BF066A">
        <w:rPr>
          <w:b w:val="0"/>
          <w:szCs w:val="28"/>
        </w:rPr>
        <w:t xml:space="preserve"> должна </w:t>
      </w:r>
      <w:r w:rsidR="008A21CC" w:rsidRPr="00BF066A">
        <w:rPr>
          <w:b w:val="0"/>
          <w:szCs w:val="28"/>
        </w:rPr>
        <w:t>способствовать правовому просвещению, иметь практическое значение, соответствовать правозащитной тематике и требованиям, установленным настоящим разделом Положения.</w:t>
      </w:r>
    </w:p>
    <w:p w:rsidR="00B90877" w:rsidRPr="00BF066A" w:rsidRDefault="008A21C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 xml:space="preserve">Конкурсная работа должна </w:t>
      </w:r>
      <w:r w:rsidR="003B3372" w:rsidRPr="00BF066A">
        <w:rPr>
          <w:rFonts w:ascii="Times New Roman" w:hAnsi="Times New Roman" w:cs="Times New Roman"/>
          <w:sz w:val="28"/>
          <w:szCs w:val="28"/>
        </w:rPr>
        <w:t>содержать</w:t>
      </w:r>
      <w:r w:rsidR="000278A3" w:rsidRPr="00BF066A">
        <w:rPr>
          <w:rFonts w:ascii="Times New Roman" w:hAnsi="Times New Roman" w:cs="Times New Roman"/>
          <w:sz w:val="28"/>
          <w:szCs w:val="28"/>
        </w:rPr>
        <w:t>: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теоретическую част</w:t>
      </w:r>
      <w:r w:rsidR="00383AEA" w:rsidRPr="00BF066A">
        <w:rPr>
          <w:rFonts w:ascii="Times New Roman" w:hAnsi="Times New Roman" w:cs="Times New Roman"/>
          <w:sz w:val="28"/>
          <w:szCs w:val="28"/>
        </w:rPr>
        <w:t xml:space="preserve">ь, </w:t>
      </w:r>
      <w:r w:rsidR="003B3372" w:rsidRPr="00BF066A">
        <w:rPr>
          <w:rFonts w:ascii="Times New Roman" w:hAnsi="Times New Roman" w:cs="Times New Roman"/>
          <w:sz w:val="28"/>
          <w:szCs w:val="28"/>
        </w:rPr>
        <w:t>включающую в себя</w:t>
      </w:r>
      <w:r w:rsidR="00EB4F94" w:rsidRPr="00BF066A">
        <w:rPr>
          <w:rFonts w:ascii="Times New Roman" w:hAnsi="Times New Roman" w:cs="Times New Roman"/>
          <w:sz w:val="28"/>
          <w:szCs w:val="28"/>
        </w:rPr>
        <w:t xml:space="preserve"> описание проблематики по </w:t>
      </w:r>
      <w:r w:rsidR="00383AEA" w:rsidRPr="00BF066A">
        <w:rPr>
          <w:rFonts w:ascii="Times New Roman" w:hAnsi="Times New Roman" w:cs="Times New Roman"/>
          <w:sz w:val="28"/>
          <w:szCs w:val="28"/>
        </w:rPr>
        <w:t>выбранной теме</w:t>
      </w:r>
      <w:r w:rsidR="004847C2" w:rsidRPr="00BF066A">
        <w:rPr>
          <w:rFonts w:ascii="Times New Roman" w:hAnsi="Times New Roman" w:cs="Times New Roman"/>
          <w:sz w:val="28"/>
          <w:szCs w:val="28"/>
        </w:rPr>
        <w:t>, статистическую информацию</w:t>
      </w:r>
      <w:r w:rsidR="009C70C7" w:rsidRPr="00BF066A">
        <w:rPr>
          <w:rFonts w:ascii="Times New Roman" w:hAnsi="Times New Roman" w:cs="Times New Roman"/>
          <w:sz w:val="28"/>
          <w:szCs w:val="28"/>
        </w:rPr>
        <w:t>, данные мониторинга</w:t>
      </w:r>
      <w:r w:rsidR="00383AEA" w:rsidRPr="00BF066A">
        <w:rPr>
          <w:rFonts w:ascii="Times New Roman" w:hAnsi="Times New Roman" w:cs="Times New Roman"/>
          <w:sz w:val="28"/>
          <w:szCs w:val="28"/>
        </w:rPr>
        <w:t>;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практическую часть</w:t>
      </w:r>
      <w:r w:rsidR="003B3372" w:rsidRPr="00BF066A">
        <w:rPr>
          <w:rFonts w:ascii="Times New Roman" w:hAnsi="Times New Roman" w:cs="Times New Roman"/>
          <w:sz w:val="28"/>
          <w:szCs w:val="28"/>
        </w:rPr>
        <w:t>, содер</w:t>
      </w:r>
      <w:r w:rsidR="002E1DA3" w:rsidRPr="00BF066A">
        <w:rPr>
          <w:rFonts w:ascii="Times New Roman" w:hAnsi="Times New Roman" w:cs="Times New Roman"/>
          <w:sz w:val="28"/>
          <w:szCs w:val="28"/>
        </w:rPr>
        <w:t xml:space="preserve">жащую достоверную правовую информацию, </w:t>
      </w:r>
      <w:r w:rsidR="00A9701C" w:rsidRPr="00BF066A">
        <w:rPr>
          <w:rFonts w:ascii="Times New Roman" w:hAnsi="Times New Roman" w:cs="Times New Roman"/>
          <w:sz w:val="28"/>
          <w:szCs w:val="28"/>
        </w:rPr>
        <w:t>ана</w:t>
      </w:r>
      <w:r w:rsidR="004847C2" w:rsidRPr="00BF066A">
        <w:rPr>
          <w:rFonts w:ascii="Times New Roman" w:hAnsi="Times New Roman" w:cs="Times New Roman"/>
          <w:sz w:val="28"/>
          <w:szCs w:val="28"/>
        </w:rPr>
        <w:t>литику</w:t>
      </w:r>
      <w:r w:rsidR="009C70C7" w:rsidRPr="00BF066A">
        <w:rPr>
          <w:rFonts w:ascii="Times New Roman" w:hAnsi="Times New Roman" w:cs="Times New Roman"/>
          <w:sz w:val="28"/>
          <w:szCs w:val="28"/>
        </w:rPr>
        <w:t>, конкретные примеры</w:t>
      </w:r>
      <w:r w:rsidR="000278A3" w:rsidRPr="00BF066A">
        <w:rPr>
          <w:rFonts w:ascii="Times New Roman" w:hAnsi="Times New Roman" w:cs="Times New Roman"/>
          <w:sz w:val="28"/>
          <w:szCs w:val="28"/>
        </w:rPr>
        <w:t>;</w:t>
      </w:r>
    </w:p>
    <w:p w:rsidR="008A21CC" w:rsidRPr="0034590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предложения и</w:t>
      </w:r>
      <w:r w:rsidR="000278A3" w:rsidRPr="0034590A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00273D" w:rsidRPr="0034590A">
        <w:rPr>
          <w:rFonts w:ascii="Times New Roman" w:hAnsi="Times New Roman" w:cs="Times New Roman"/>
          <w:sz w:val="28"/>
          <w:szCs w:val="28"/>
        </w:rPr>
        <w:t>о способах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защиты прав и свобод граждан</w:t>
      </w:r>
      <w:r w:rsidR="000278A3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048C7" w:rsidRPr="0034590A" w:rsidRDefault="00EB4F9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4.2. </w:t>
      </w:r>
      <w:r w:rsidR="00B048C7" w:rsidRPr="0034590A">
        <w:rPr>
          <w:rFonts w:ascii="Times New Roman" w:hAnsi="Times New Roman" w:cs="Times New Roman"/>
          <w:sz w:val="28"/>
          <w:szCs w:val="28"/>
        </w:rPr>
        <w:t xml:space="preserve">Конкурсная работа может иметь приложения в виде плакатов, схем, анкет, фотографий, рисунков, отражающих содержание выбранной тематики. </w:t>
      </w:r>
      <w:r w:rsidR="00B048C7" w:rsidRPr="0034590A">
        <w:rPr>
          <w:rFonts w:ascii="Times New Roman" w:hAnsi="Times New Roman" w:cs="Times New Roman"/>
          <w:sz w:val="28"/>
          <w:szCs w:val="28"/>
        </w:rPr>
        <w:lastRenderedPageBreak/>
        <w:t>Объем приложений не</w:t>
      </w:r>
      <w:r w:rsidR="009E57E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048C7" w:rsidRPr="0034590A">
        <w:rPr>
          <w:rFonts w:ascii="Times New Roman" w:hAnsi="Times New Roman" w:cs="Times New Roman"/>
          <w:sz w:val="28"/>
          <w:szCs w:val="28"/>
        </w:rPr>
        <w:t>ограничивается</w:t>
      </w:r>
      <w:r w:rsidRPr="0034590A">
        <w:rPr>
          <w:rFonts w:ascii="Times New Roman" w:hAnsi="Times New Roman" w:cs="Times New Roman"/>
          <w:sz w:val="28"/>
          <w:szCs w:val="28"/>
        </w:rPr>
        <w:t xml:space="preserve"> (в объеме конкурсной работы не </w:t>
      </w:r>
      <w:r w:rsidR="00B048C7" w:rsidRPr="0034590A">
        <w:rPr>
          <w:rFonts w:ascii="Times New Roman" w:hAnsi="Times New Roman" w:cs="Times New Roman"/>
          <w:sz w:val="28"/>
          <w:szCs w:val="28"/>
        </w:rPr>
        <w:t>учитывается).</w:t>
      </w:r>
    </w:p>
    <w:p w:rsidR="00B90877" w:rsidRPr="0034590A" w:rsidRDefault="00C1058C" w:rsidP="00BF066A">
      <w:pPr>
        <w:pStyle w:val="3"/>
        <w:spacing w:line="240" w:lineRule="auto"/>
        <w:jc w:val="both"/>
        <w:rPr>
          <w:szCs w:val="28"/>
        </w:rPr>
      </w:pPr>
      <w:r w:rsidRPr="0034590A">
        <w:rPr>
          <w:szCs w:val="28"/>
        </w:rPr>
        <w:t>4.</w:t>
      </w:r>
      <w:r w:rsidR="0007580D" w:rsidRPr="0034590A">
        <w:rPr>
          <w:szCs w:val="28"/>
        </w:rPr>
        <w:t>3</w:t>
      </w:r>
      <w:r w:rsidRPr="0034590A">
        <w:rPr>
          <w:szCs w:val="28"/>
        </w:rPr>
        <w:t>. </w:t>
      </w:r>
      <w:r w:rsidR="00B90877" w:rsidRPr="0034590A">
        <w:rPr>
          <w:szCs w:val="28"/>
        </w:rPr>
        <w:t xml:space="preserve">Титульный лист </w:t>
      </w:r>
      <w:r w:rsidR="00D26E72" w:rsidRPr="0034590A">
        <w:rPr>
          <w:szCs w:val="28"/>
        </w:rPr>
        <w:t>конкурсной</w:t>
      </w:r>
      <w:r w:rsidR="0043022D" w:rsidRPr="0034590A">
        <w:rPr>
          <w:szCs w:val="28"/>
        </w:rPr>
        <w:t xml:space="preserve"> работы</w:t>
      </w:r>
      <w:r w:rsidR="00B90877" w:rsidRPr="0034590A">
        <w:rPr>
          <w:szCs w:val="28"/>
        </w:rPr>
        <w:t xml:space="preserve"> оформляется по форме, приведенной в приложении</w:t>
      </w:r>
      <w:r w:rsidR="00FB4BDB" w:rsidRPr="0034590A">
        <w:rPr>
          <w:szCs w:val="28"/>
        </w:rPr>
        <w:t xml:space="preserve"> № 3</w:t>
      </w:r>
      <w:r w:rsidR="00E03EA5" w:rsidRPr="0034590A">
        <w:rPr>
          <w:szCs w:val="28"/>
        </w:rPr>
        <w:t xml:space="preserve"> к настоящему Положению.</w:t>
      </w:r>
    </w:p>
    <w:p w:rsidR="00DF7B16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07580D" w:rsidRPr="0034590A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F7B16" w:rsidRPr="0034590A">
        <w:rPr>
          <w:rFonts w:ascii="Times New Roman" w:hAnsi="Times New Roman" w:cs="Times New Roman"/>
          <w:sz w:val="28"/>
          <w:szCs w:val="28"/>
        </w:rPr>
        <w:t>Оформление конкурсной работы должно соответствовать следующим требованиям: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представлена в виде машинописного текста формата А</w:t>
      </w:r>
      <w:proofErr w:type="gramStart"/>
      <w:r w:rsidR="00DF7B16" w:rsidRPr="003459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об</w:t>
      </w:r>
      <w:r w:rsidR="00E11AAC" w:rsidRPr="0034590A">
        <w:rPr>
          <w:rFonts w:ascii="Times New Roman" w:hAnsi="Times New Roman" w:cs="Times New Roman"/>
          <w:sz w:val="28"/>
          <w:szCs w:val="28"/>
        </w:rPr>
        <w:t>ъем</w:t>
      </w:r>
      <w:r w:rsidR="00DF7B16" w:rsidRPr="0034590A">
        <w:rPr>
          <w:rFonts w:ascii="Times New Roman" w:hAnsi="Times New Roman" w:cs="Times New Roman"/>
          <w:sz w:val="28"/>
          <w:szCs w:val="28"/>
        </w:rPr>
        <w:t>ом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5398E" w:rsidRPr="0034590A">
        <w:rPr>
          <w:rFonts w:ascii="Times New Roman" w:hAnsi="Times New Roman" w:cs="Times New Roman"/>
          <w:sz w:val="28"/>
          <w:szCs w:val="28"/>
        </w:rPr>
        <w:t xml:space="preserve">не </w:t>
      </w:r>
      <w:r w:rsidR="003B124D" w:rsidRPr="0034590A">
        <w:rPr>
          <w:rFonts w:ascii="Times New Roman" w:hAnsi="Times New Roman" w:cs="Times New Roman"/>
          <w:sz w:val="28"/>
          <w:szCs w:val="28"/>
        </w:rPr>
        <w:t>менее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15 печатных листов</w:t>
      </w:r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поля страницы: левое – 3 см, верхнее и нижнее – 2 см, правое – 1,5 см;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страницы</w:t>
      </w:r>
      <w:r w:rsidR="00DF7B16" w:rsidRPr="0034590A">
        <w:rPr>
          <w:rFonts w:ascii="Times New Roman" w:hAnsi="Times New Roman" w:cs="Times New Roman"/>
          <w:sz w:val="28"/>
          <w:szCs w:val="28"/>
        </w:rPr>
        <w:t xml:space="preserve"> пронумерованы, </w:t>
      </w:r>
      <w:r w:rsidR="001233EA" w:rsidRPr="0034590A">
        <w:rPr>
          <w:rFonts w:ascii="Times New Roman" w:hAnsi="Times New Roman" w:cs="Times New Roman"/>
          <w:sz w:val="28"/>
          <w:szCs w:val="28"/>
        </w:rPr>
        <w:t>нумерация страниц – вверху по центру;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, </w:t>
      </w:r>
      <w:r w:rsidR="00E11AAC" w:rsidRPr="0034590A">
        <w:rPr>
          <w:rFonts w:ascii="Times New Roman" w:hAnsi="Times New Roman" w:cs="Times New Roman"/>
          <w:sz w:val="28"/>
          <w:szCs w:val="28"/>
        </w:rPr>
        <w:t>1</w:t>
      </w:r>
      <w:r w:rsidR="003B124D" w:rsidRPr="0034590A">
        <w:rPr>
          <w:rFonts w:ascii="Times New Roman" w:hAnsi="Times New Roman" w:cs="Times New Roman"/>
          <w:sz w:val="28"/>
          <w:szCs w:val="28"/>
        </w:rPr>
        <w:t>4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кегль, одинарный интервал</w:t>
      </w:r>
      <w:r w:rsidR="001233EA" w:rsidRPr="0034590A">
        <w:rPr>
          <w:rFonts w:ascii="Times New Roman" w:hAnsi="Times New Roman" w:cs="Times New Roman"/>
          <w:sz w:val="28"/>
          <w:szCs w:val="28"/>
        </w:rPr>
        <w:t>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заголовки и подзаголовки выравниваются по центру и выделяются жирным шрифтом;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основной текст выравнивается по ширине с отступом в первой строке (абзацем) 1,25 см.</w:t>
      </w:r>
    </w:p>
    <w:p w:rsidR="007B3E00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4.5. При использовании в работе заимствованных материалов необходимо указывать источники. </w:t>
      </w:r>
      <w:r w:rsidR="001233EA" w:rsidRPr="0034590A">
        <w:rPr>
          <w:rFonts w:ascii="Times New Roman" w:hAnsi="Times New Roman" w:cs="Times New Roman"/>
          <w:sz w:val="28"/>
          <w:szCs w:val="28"/>
        </w:rPr>
        <w:t>Ссылки на использованные источники (литературу, нормативные п</w:t>
      </w:r>
      <w:r w:rsidR="00984940" w:rsidRPr="0034590A">
        <w:rPr>
          <w:rFonts w:ascii="Times New Roman" w:hAnsi="Times New Roman" w:cs="Times New Roman"/>
          <w:sz w:val="28"/>
          <w:szCs w:val="28"/>
        </w:rPr>
        <w:t>равовые акты, Интернет-ресурсы) оформляются в </w:t>
      </w:r>
      <w:r w:rsidR="001233EA" w:rsidRPr="0034590A">
        <w:rPr>
          <w:rFonts w:ascii="Times New Roman" w:hAnsi="Times New Roman" w:cs="Times New Roman"/>
          <w:sz w:val="28"/>
          <w:szCs w:val="28"/>
        </w:rPr>
        <w:t>виде постраничных сносок со сквозной нумерацией.</w:t>
      </w:r>
    </w:p>
    <w:p w:rsidR="00EC23B6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Объем списка </w:t>
      </w:r>
      <w:r w:rsidR="007D535E" w:rsidRPr="0034590A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r w:rsidR="00EC23B6" w:rsidRPr="0034590A">
        <w:rPr>
          <w:rFonts w:ascii="Times New Roman" w:hAnsi="Times New Roman" w:cs="Times New Roman"/>
          <w:sz w:val="28"/>
          <w:szCs w:val="28"/>
        </w:rPr>
        <w:t xml:space="preserve"> (в объеме </w:t>
      </w:r>
      <w:r w:rsidR="004217B7" w:rsidRPr="0034590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C23B6" w:rsidRPr="0034590A">
        <w:rPr>
          <w:rFonts w:ascii="Times New Roman" w:hAnsi="Times New Roman" w:cs="Times New Roman"/>
          <w:sz w:val="28"/>
          <w:szCs w:val="28"/>
        </w:rPr>
        <w:t>работы не учитывается).</w:t>
      </w:r>
    </w:p>
    <w:p w:rsidR="006555EE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4.6. </w:t>
      </w:r>
      <w:r w:rsidR="006555EE" w:rsidRPr="0034590A">
        <w:rPr>
          <w:rFonts w:ascii="Times New Roman" w:hAnsi="Times New Roman" w:cs="Times New Roman"/>
          <w:sz w:val="28"/>
          <w:szCs w:val="28"/>
        </w:rPr>
        <w:t>В тексте конкурсной работы допускается до 50% цитирования. Степень самостоятельности подготовки будет оцениваться посредством специализированной автоматической системы.</w:t>
      </w:r>
    </w:p>
    <w:p w:rsidR="00B90877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6555EE" w:rsidRPr="0034590A">
        <w:rPr>
          <w:rFonts w:ascii="Times New Roman" w:hAnsi="Times New Roman" w:cs="Times New Roman"/>
          <w:sz w:val="28"/>
          <w:szCs w:val="28"/>
        </w:rPr>
        <w:t>7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В случае представления работы с нарушением требований настоящего Положения, </w:t>
      </w:r>
      <w:r w:rsidR="00B905BC" w:rsidRPr="0034590A">
        <w:rPr>
          <w:rFonts w:ascii="Times New Roman" w:hAnsi="Times New Roman" w:cs="Times New Roman"/>
          <w:sz w:val="28"/>
          <w:szCs w:val="28"/>
        </w:rPr>
        <w:t>Уполномоченный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700011" w:rsidRPr="0034590A">
        <w:rPr>
          <w:rFonts w:ascii="Times New Roman" w:hAnsi="Times New Roman" w:cs="Times New Roman"/>
          <w:sz w:val="28"/>
          <w:szCs w:val="28"/>
        </w:rPr>
        <w:t>не допустить заявителя к участию в Конкурсе</w:t>
      </w:r>
      <w:r w:rsidR="00B90877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B9087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tabs>
          <w:tab w:val="left" w:pos="9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C1058C" w:rsidRPr="0034590A">
        <w:rPr>
          <w:rFonts w:ascii="Times New Roman" w:hAnsi="Times New Roman" w:cs="Times New Roman"/>
          <w:sz w:val="28"/>
          <w:szCs w:val="28"/>
        </w:rPr>
        <w:t> </w:t>
      </w:r>
      <w:r w:rsidRPr="0034590A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BF066A" w:rsidRDefault="00BF066A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06E" w:rsidRPr="00BF066A" w:rsidRDefault="00E51D26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5.1. 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 xml:space="preserve">В рамках подготовки 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  <w:r w:rsidR="008B1E71" w:rsidRPr="0034590A">
        <w:rPr>
          <w:rFonts w:ascii="Times New Roman" w:hAnsi="Times New Roman" w:cs="Times New Roman"/>
          <w:bCs/>
          <w:sz w:val="28"/>
          <w:szCs w:val="28"/>
        </w:rPr>
        <w:t xml:space="preserve"> Уполномоченный и его 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>аппарат: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издают распоряжение о проведении Конкурса;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готовят извещение о провед</w:t>
      </w:r>
      <w:r w:rsidRPr="0034590A">
        <w:rPr>
          <w:rFonts w:ascii="Times New Roman" w:hAnsi="Times New Roman"/>
          <w:sz w:val="28"/>
          <w:szCs w:val="28"/>
        </w:rPr>
        <w:t>ении конкурса и размещают его в </w:t>
      </w:r>
      <w:r w:rsidR="005D2305" w:rsidRPr="0034590A">
        <w:rPr>
          <w:rFonts w:ascii="Times New Roman" w:hAnsi="Times New Roman"/>
          <w:sz w:val="28"/>
          <w:szCs w:val="28"/>
        </w:rPr>
        <w:t>информационно-телекомм</w:t>
      </w:r>
      <w:r w:rsidRPr="0034590A">
        <w:rPr>
          <w:rFonts w:ascii="Times New Roman" w:hAnsi="Times New Roman"/>
          <w:sz w:val="28"/>
          <w:szCs w:val="28"/>
        </w:rPr>
        <w:t>уникационной сети «Интернет» на </w:t>
      </w:r>
      <w:r w:rsidR="005D2305" w:rsidRPr="0034590A">
        <w:rPr>
          <w:rFonts w:ascii="Times New Roman" w:hAnsi="Times New Roman"/>
          <w:sz w:val="28"/>
          <w:szCs w:val="28"/>
        </w:rPr>
        <w:t>оф</w:t>
      </w:r>
      <w:r w:rsidRPr="0034590A">
        <w:rPr>
          <w:rFonts w:ascii="Times New Roman" w:hAnsi="Times New Roman"/>
          <w:sz w:val="28"/>
          <w:szCs w:val="28"/>
        </w:rPr>
        <w:t xml:space="preserve">ициальном </w:t>
      </w:r>
      <w:r w:rsidR="00235A3A" w:rsidRPr="0034590A">
        <w:rPr>
          <w:rFonts w:ascii="Times New Roman" w:hAnsi="Times New Roman"/>
          <w:sz w:val="28"/>
          <w:szCs w:val="28"/>
        </w:rPr>
        <w:t>сайте Уполномоченного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направляю</w:t>
      </w:r>
      <w:r w:rsidR="00235A3A" w:rsidRPr="0034590A">
        <w:rPr>
          <w:rFonts w:ascii="Times New Roman" w:hAnsi="Times New Roman"/>
          <w:sz w:val="28"/>
          <w:szCs w:val="28"/>
        </w:rPr>
        <w:t>т извещение о проведении К</w:t>
      </w:r>
      <w:r w:rsidR="005D2305" w:rsidRPr="0034590A">
        <w:rPr>
          <w:rFonts w:ascii="Times New Roman" w:hAnsi="Times New Roman"/>
          <w:sz w:val="28"/>
          <w:szCs w:val="28"/>
        </w:rPr>
        <w:t xml:space="preserve">онкурса </w:t>
      </w:r>
      <w:r w:rsidR="00235A3A" w:rsidRPr="0034590A">
        <w:rPr>
          <w:rFonts w:ascii="Times New Roman" w:hAnsi="Times New Roman"/>
          <w:sz w:val="28"/>
          <w:szCs w:val="28"/>
        </w:rPr>
        <w:t xml:space="preserve">специальным </w:t>
      </w:r>
      <w:r w:rsidRPr="0034590A">
        <w:rPr>
          <w:rFonts w:ascii="Times New Roman" w:hAnsi="Times New Roman"/>
          <w:sz w:val="28"/>
          <w:szCs w:val="28"/>
        </w:rPr>
        <w:t>и </w:t>
      </w:r>
      <w:r w:rsidR="005D2305" w:rsidRPr="0034590A">
        <w:rPr>
          <w:rFonts w:ascii="Times New Roman" w:hAnsi="Times New Roman"/>
          <w:sz w:val="28"/>
          <w:szCs w:val="28"/>
        </w:rPr>
        <w:t>информа</w:t>
      </w:r>
      <w:r w:rsidR="00235A3A" w:rsidRPr="0034590A">
        <w:rPr>
          <w:rFonts w:ascii="Times New Roman" w:hAnsi="Times New Roman"/>
          <w:sz w:val="28"/>
          <w:szCs w:val="28"/>
        </w:rPr>
        <w:t>ционным партнерам К</w:t>
      </w:r>
      <w:r w:rsidR="005D2305" w:rsidRPr="0034590A">
        <w:rPr>
          <w:rFonts w:ascii="Times New Roman" w:hAnsi="Times New Roman"/>
          <w:sz w:val="28"/>
          <w:szCs w:val="28"/>
        </w:rPr>
        <w:t>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в течение срока, указанного в </w:t>
      </w:r>
      <w:r w:rsidRPr="0034590A">
        <w:rPr>
          <w:rFonts w:ascii="Times New Roman" w:hAnsi="Times New Roman"/>
          <w:sz w:val="28"/>
          <w:szCs w:val="28"/>
        </w:rPr>
        <w:t>извещении, осуществляют прием и </w:t>
      </w:r>
      <w:r w:rsidR="005D2305" w:rsidRPr="0034590A">
        <w:rPr>
          <w:rFonts w:ascii="Times New Roman" w:hAnsi="Times New Roman"/>
          <w:sz w:val="28"/>
          <w:szCs w:val="28"/>
        </w:rPr>
        <w:t>регистрацию конкурсной до</w:t>
      </w:r>
      <w:r w:rsidR="00E64588" w:rsidRPr="0034590A">
        <w:rPr>
          <w:rFonts w:ascii="Times New Roman" w:hAnsi="Times New Roman"/>
          <w:sz w:val="28"/>
          <w:szCs w:val="28"/>
        </w:rPr>
        <w:t>кументации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формируют конкурсную комиссию;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готовят материалы на заседание конкурсной комиссии; 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оповещают членов конкурсной комиссии и приглашенных о дате, времени и месте проведения заседания конкурсной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lastRenderedPageBreak/>
        <w:t>- </w:t>
      </w:r>
      <w:r w:rsidR="005D2305" w:rsidRPr="0034590A">
        <w:rPr>
          <w:rFonts w:ascii="Times New Roman" w:hAnsi="Times New Roman"/>
          <w:sz w:val="28"/>
          <w:szCs w:val="28"/>
        </w:rPr>
        <w:t>осуществляют организационно-техническое обеспечение деятельности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в течение 5 рабочих дней со дня заседания конкурсной комиссии обеспечиваю</w:t>
      </w:r>
      <w:r w:rsidR="00466AD4" w:rsidRPr="0034590A">
        <w:rPr>
          <w:rFonts w:ascii="Times New Roman" w:hAnsi="Times New Roman"/>
          <w:sz w:val="28"/>
          <w:szCs w:val="28"/>
        </w:rPr>
        <w:t>т подведение итогов К</w:t>
      </w:r>
      <w:r w:rsidR="005D2305" w:rsidRPr="0034590A">
        <w:rPr>
          <w:rFonts w:ascii="Times New Roman" w:hAnsi="Times New Roman"/>
          <w:sz w:val="28"/>
          <w:szCs w:val="28"/>
        </w:rPr>
        <w:t>онкурса (оформление протокола заседания комиссии) и размещают соответствующую информацию на сайте;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обеспечивают организацию и проведение торжественной церемонии награждения п</w:t>
      </w:r>
      <w:r w:rsidR="00466AD4" w:rsidRPr="0034590A">
        <w:rPr>
          <w:rFonts w:ascii="Times New Roman" w:hAnsi="Times New Roman"/>
          <w:sz w:val="28"/>
          <w:szCs w:val="28"/>
        </w:rPr>
        <w:t>обедителей и участников К</w:t>
      </w:r>
      <w:r w:rsidR="00C153D4" w:rsidRPr="0034590A">
        <w:rPr>
          <w:rFonts w:ascii="Times New Roman" w:hAnsi="Times New Roman"/>
          <w:sz w:val="28"/>
          <w:szCs w:val="28"/>
        </w:rPr>
        <w:t>онкурса.</w:t>
      </w:r>
    </w:p>
    <w:p w:rsidR="00B90877" w:rsidRPr="0034590A" w:rsidRDefault="0098494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5.2. 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три этапа.</w:t>
      </w:r>
    </w:p>
    <w:p w:rsidR="00BE213E" w:rsidRPr="0034590A" w:rsidRDefault="0041151C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bCs/>
          <w:sz w:val="28"/>
          <w:szCs w:val="28"/>
        </w:rPr>
        <w:t>3</w:t>
      </w:r>
      <w:r w:rsidR="003A5734" w:rsidRPr="0034590A">
        <w:rPr>
          <w:rFonts w:ascii="Times New Roman" w:hAnsi="Times New Roman" w:cs="Times New Roman"/>
          <w:bCs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="00ED4C5C">
        <w:rPr>
          <w:rFonts w:ascii="Times New Roman" w:hAnsi="Times New Roman" w:cs="Times New Roman"/>
          <w:bCs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80BA5" w:rsidRPr="0034590A">
        <w:rPr>
          <w:rFonts w:ascii="Times New Roman" w:hAnsi="Times New Roman" w:cs="Times New Roman"/>
          <w:sz w:val="28"/>
          <w:szCs w:val="28"/>
        </w:rPr>
        <w:t>з</w:t>
      </w:r>
      <w:r w:rsidR="007B3E00" w:rsidRPr="0034590A">
        <w:rPr>
          <w:rFonts w:ascii="Times New Roman" w:hAnsi="Times New Roman" w:cs="Times New Roman"/>
          <w:sz w:val="28"/>
          <w:szCs w:val="28"/>
        </w:rPr>
        <w:t>аявители</w:t>
      </w:r>
      <w:r w:rsidR="0032434B" w:rsidRPr="0034590A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Pr="0034590A">
        <w:rPr>
          <w:rFonts w:ascii="Times New Roman" w:hAnsi="Times New Roman" w:cs="Times New Roman"/>
          <w:sz w:val="28"/>
          <w:szCs w:val="28"/>
        </w:rPr>
        <w:t>конкурсные</w:t>
      </w:r>
      <w:r w:rsidR="00BE22AB" w:rsidRPr="0034590A">
        <w:rPr>
          <w:rFonts w:ascii="Times New Roman" w:hAnsi="Times New Roman" w:cs="Times New Roman"/>
          <w:sz w:val="28"/>
          <w:szCs w:val="28"/>
        </w:rPr>
        <w:t xml:space="preserve"> работы и высылают их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231B0" w:rsidRPr="0034590A">
        <w:rPr>
          <w:rFonts w:ascii="Times New Roman" w:hAnsi="Times New Roman" w:cs="Times New Roman"/>
          <w:sz w:val="28"/>
          <w:szCs w:val="28"/>
        </w:rPr>
        <w:t>в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2434B" w:rsidRPr="0034590A">
        <w:rPr>
          <w:rFonts w:ascii="Times New Roman" w:hAnsi="Times New Roman" w:cs="Times New Roman"/>
          <w:sz w:val="28"/>
          <w:szCs w:val="28"/>
        </w:rPr>
        <w:t>адрес</w:t>
      </w:r>
      <w:r w:rsidR="00E409D1" w:rsidRPr="0034590A"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984940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5.3.1. </w:t>
      </w:r>
      <w:r w:rsidR="00BE213E" w:rsidRPr="0034590A">
        <w:rPr>
          <w:rFonts w:ascii="Times New Roman" w:eastAsia="Times New Roman" w:hAnsi="Times New Roman"/>
          <w:sz w:val="28"/>
          <w:szCs w:val="28"/>
        </w:rPr>
        <w:t>Секретарь конкурсной комиссии в течение 4 рабочих дней со дня получения</w:t>
      </w:r>
      <w:r w:rsidR="00BE213E" w:rsidRPr="0034590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документации </w:t>
      </w:r>
      <w:r w:rsidR="00BE213E" w:rsidRPr="0034590A">
        <w:rPr>
          <w:rFonts w:ascii="Times New Roman" w:hAnsi="Times New Roman" w:cs="Times New Roman"/>
          <w:sz w:val="28"/>
          <w:szCs w:val="28"/>
        </w:rPr>
        <w:t>проверяет ее на соответствие требованиям</w:t>
      </w:r>
      <w:r w:rsidR="00984940" w:rsidRPr="0034590A">
        <w:rPr>
          <w:rFonts w:ascii="Times New Roman" w:hAnsi="Times New Roman" w:cs="Times New Roman"/>
          <w:sz w:val="28"/>
          <w:szCs w:val="28"/>
        </w:rPr>
        <w:t>:</w:t>
      </w:r>
    </w:p>
    <w:p w:rsidR="00984940" w:rsidRPr="0034590A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1) к заяв</w:t>
      </w:r>
      <w:r w:rsidR="003105AE">
        <w:rPr>
          <w:rFonts w:ascii="Times New Roman" w:eastAsia="Times New Roman" w:hAnsi="Times New Roman"/>
          <w:sz w:val="28"/>
          <w:szCs w:val="28"/>
        </w:rPr>
        <w:t>ителю, установленным пунктом 1.5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984940" w:rsidRPr="003105AE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2) </w:t>
      </w:r>
      <w:r w:rsidRPr="003105AE">
        <w:rPr>
          <w:rFonts w:ascii="Times New Roman" w:eastAsia="Times New Roman" w:hAnsi="Times New Roman"/>
          <w:sz w:val="28"/>
          <w:szCs w:val="28"/>
        </w:rPr>
        <w:t>к срокам представления конкурсной документации, установленным пунктом 3.</w:t>
      </w:r>
      <w:r w:rsidR="00FD304E" w:rsidRPr="003105AE">
        <w:rPr>
          <w:rFonts w:ascii="Times New Roman" w:eastAsia="Times New Roman" w:hAnsi="Times New Roman"/>
          <w:sz w:val="28"/>
          <w:szCs w:val="28"/>
        </w:rPr>
        <w:t>1</w:t>
      </w:r>
      <w:r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FD304E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3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>) к оформлению конкурсной документации, установленным пунктами 3.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3.</w:t>
      </w:r>
      <w:r w:rsidRPr="003105AE">
        <w:rPr>
          <w:rFonts w:ascii="Times New Roman" w:eastAsia="Times New Roman" w:hAnsi="Times New Roman"/>
          <w:sz w:val="28"/>
          <w:szCs w:val="28"/>
        </w:rPr>
        <w:t>5;</w:t>
      </w:r>
      <w:proofErr w:type="gramEnd"/>
    </w:p>
    <w:p w:rsidR="00984940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4) к конку</w:t>
      </w:r>
      <w:r w:rsidR="00F15F2C" w:rsidRPr="003105AE">
        <w:rPr>
          <w:rFonts w:ascii="Times New Roman" w:eastAsia="Times New Roman" w:hAnsi="Times New Roman"/>
          <w:sz w:val="28"/>
          <w:szCs w:val="28"/>
        </w:rPr>
        <w:t>рсной работе, установленным пунктами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4.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4.</w:t>
      </w:r>
      <w:r w:rsidRPr="003105AE">
        <w:rPr>
          <w:rFonts w:ascii="Times New Roman" w:eastAsia="Times New Roman" w:hAnsi="Times New Roman"/>
          <w:sz w:val="28"/>
          <w:szCs w:val="28"/>
        </w:rPr>
        <w:t>6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E409D1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AE">
        <w:rPr>
          <w:rFonts w:ascii="Times New Roman" w:hAnsi="Times New Roman" w:cs="Times New Roman"/>
          <w:sz w:val="28"/>
          <w:szCs w:val="28"/>
        </w:rPr>
        <w:t>5.3.2. </w:t>
      </w:r>
      <w:proofErr w:type="gramStart"/>
      <w:r w:rsidR="00466355" w:rsidRPr="003105AE">
        <w:rPr>
          <w:rFonts w:ascii="Times New Roman" w:hAnsi="Times New Roman" w:cs="Times New Roman"/>
          <w:sz w:val="28"/>
          <w:szCs w:val="28"/>
        </w:rPr>
        <w:t>З</w:t>
      </w:r>
      <w:r w:rsidR="004043AC" w:rsidRPr="003105AE">
        <w:rPr>
          <w:rFonts w:ascii="Times New Roman" w:hAnsi="Times New Roman" w:cs="Times New Roman"/>
          <w:sz w:val="28"/>
          <w:szCs w:val="28"/>
        </w:rPr>
        <w:t>аявител</w:t>
      </w:r>
      <w:r w:rsidR="00466355" w:rsidRPr="003105AE">
        <w:rPr>
          <w:rFonts w:ascii="Times New Roman" w:hAnsi="Times New Roman" w:cs="Times New Roman"/>
          <w:sz w:val="28"/>
          <w:szCs w:val="28"/>
        </w:rPr>
        <w:t>и</w:t>
      </w:r>
      <w:r w:rsidR="004043AC" w:rsidRPr="003105AE">
        <w:rPr>
          <w:rFonts w:ascii="Times New Roman" w:hAnsi="Times New Roman" w:cs="Times New Roman"/>
          <w:sz w:val="28"/>
          <w:szCs w:val="28"/>
        </w:rPr>
        <w:t>, конкурсная документация которых соответствует требованиям, установленным настоящим Положением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Конкурса), </w:t>
      </w:r>
      <w:r w:rsidR="004043AC" w:rsidRPr="003105AE">
        <w:rPr>
          <w:rFonts w:ascii="Times New Roman" w:hAnsi="Times New Roman" w:cs="Times New Roman"/>
          <w:sz w:val="28"/>
          <w:szCs w:val="28"/>
        </w:rPr>
        <w:t>включаются секретарем конкурсной комиссии в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105AE">
        <w:rPr>
          <w:rFonts w:ascii="Times New Roman" w:hAnsi="Times New Roman" w:cs="Times New Roman"/>
          <w:sz w:val="28"/>
          <w:szCs w:val="28"/>
        </w:rPr>
        <w:t>список участников Конкурса в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порядке очередности по дате поступления конкурсной документации и направляются членам конкурсной комиссии с</w:t>
      </w:r>
      <w:r w:rsidR="0046635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приложением листов оценки </w:t>
      </w:r>
      <w:r w:rsidR="002E12F7" w:rsidRPr="0034590A">
        <w:rPr>
          <w:rFonts w:ascii="Times New Roman" w:hAnsi="Times New Roman" w:cs="Times New Roman"/>
          <w:sz w:val="28"/>
          <w:szCs w:val="28"/>
        </w:rPr>
        <w:t>конкурсной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составленных по форме, </w:t>
      </w:r>
      <w:r w:rsidR="00466355" w:rsidRPr="0034590A">
        <w:rPr>
          <w:rFonts w:ascii="Times New Roman" w:hAnsi="Times New Roman" w:cs="Times New Roman"/>
          <w:bCs/>
          <w:sz w:val="28"/>
          <w:szCs w:val="28"/>
        </w:rPr>
        <w:t>приведенной в 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2E12F7" w:rsidRPr="0034590A">
        <w:rPr>
          <w:rFonts w:ascii="Times New Roman" w:hAnsi="Times New Roman" w:cs="Times New Roman"/>
          <w:sz w:val="28"/>
          <w:szCs w:val="28"/>
        </w:rPr>
        <w:t>ложении № 4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– лист оценки). </w:t>
      </w:r>
      <w:proofErr w:type="gramEnd"/>
    </w:p>
    <w:p w:rsidR="00F15F2C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На основании результатов проверки поступившей конкурсной документации секретарь комиссии</w:t>
      </w:r>
      <w:r w:rsidR="00FB17AA" w:rsidRPr="0034590A">
        <w:rPr>
          <w:rFonts w:ascii="Times New Roman" w:hAnsi="Times New Roman"/>
          <w:sz w:val="28"/>
          <w:szCs w:val="28"/>
        </w:rPr>
        <w:t xml:space="preserve"> информирует заявителей о допуске</w:t>
      </w:r>
      <w:r w:rsidR="006D7845" w:rsidRPr="0034590A">
        <w:rPr>
          <w:rFonts w:ascii="Times New Roman" w:hAnsi="Times New Roman"/>
          <w:sz w:val="28"/>
          <w:szCs w:val="28"/>
        </w:rPr>
        <w:t xml:space="preserve"> или об </w:t>
      </w:r>
      <w:r w:rsidR="00FB17AA" w:rsidRPr="0034590A">
        <w:rPr>
          <w:rFonts w:ascii="Times New Roman" w:hAnsi="Times New Roman"/>
          <w:sz w:val="28"/>
          <w:szCs w:val="28"/>
        </w:rPr>
        <w:t>отказе в </w:t>
      </w:r>
      <w:r w:rsidRPr="0034590A">
        <w:rPr>
          <w:rFonts w:ascii="Times New Roman" w:hAnsi="Times New Roman"/>
          <w:sz w:val="28"/>
          <w:szCs w:val="28"/>
        </w:rPr>
        <w:t>допуске заявителей к</w:t>
      </w:r>
      <w:r w:rsidR="00FB17AA"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</w:rPr>
        <w:t>участию во втором этапе конкурса.</w:t>
      </w:r>
    </w:p>
    <w:p w:rsidR="00BE213E" w:rsidRDefault="0041151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sz w:val="28"/>
          <w:szCs w:val="28"/>
        </w:rPr>
        <w:t>4</w:t>
      </w:r>
      <w:r w:rsidR="003A5734"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>Второй этап</w:t>
      </w:r>
      <w:r w:rsidR="00E5543A" w:rsidRPr="003459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F5ED0" w:rsidRPr="0034590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590A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E22AB" w:rsidRPr="0034590A">
        <w:rPr>
          <w:rFonts w:ascii="Times New Roman" w:hAnsi="Times New Roman" w:cs="Times New Roman"/>
          <w:sz w:val="28"/>
          <w:szCs w:val="28"/>
        </w:rPr>
        <w:t>оценка работ конкурсной комиссией</w:t>
      </w:r>
      <w:r w:rsidR="001B705F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Члены конкурсной комиссии заполняют листы оценки, оценивая конкурсные работы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установленным пунктом 6.1 настоящего Положения, и </w:t>
      </w:r>
      <w:r w:rsidRPr="0034590A">
        <w:rPr>
          <w:rFonts w:ascii="Times New Roman" w:hAnsi="Times New Roman" w:cs="Times New Roman"/>
          <w:sz w:val="28"/>
          <w:szCs w:val="28"/>
        </w:rPr>
        <w:t>по 10-бальной шкале. Итоговый балл конкурсной работы определяется путем суммирования баллов, полученных данной конкурсной работой.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90A">
        <w:rPr>
          <w:rFonts w:ascii="Times New Roman" w:hAnsi="Times New Roman" w:cs="Times New Roman"/>
          <w:sz w:val="28"/>
          <w:szCs w:val="28"/>
        </w:rPr>
        <w:t>. После заполнения листы оценки направляются членами конкурсной комиссии секретарю конкурсной комиссии для составления рейтингового списка по номинациям.</w:t>
      </w:r>
      <w:r w:rsidRPr="0034590A">
        <w:rPr>
          <w:rFonts w:ascii="Times New Roman" w:hAnsi="Times New Roman"/>
          <w:sz w:val="28"/>
          <w:szCs w:val="28"/>
        </w:rPr>
        <w:t xml:space="preserve"> 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 w:rsidR="00700DE4">
        <w:rPr>
          <w:rFonts w:ascii="Times New Roman" w:hAnsi="Times New Roman" w:cs="Times New Roman"/>
          <w:sz w:val="28"/>
          <w:szCs w:val="28"/>
        </w:rPr>
        <w:t>3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В случае равного количества конкурсных баллов положение конкурсной работы в рейтинге определяется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 xml:space="preserve">порядке очередности по дате поступления </w:t>
      </w:r>
      <w:r w:rsidRPr="0034590A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0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00DE4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214844" w:rsidRPr="0034590A">
        <w:rPr>
          <w:rFonts w:ascii="Times New Roman" w:hAnsi="Times New Roman" w:cs="Times New Roman"/>
          <w:sz w:val="28"/>
          <w:szCs w:val="28"/>
        </w:rPr>
        <w:t xml:space="preserve">Конкурсная комиссия заслушивает публичное выступление участников Конкурса по темам конкурсных работ на открытом заседании конкурсной комиссии. </w:t>
      </w:r>
    </w:p>
    <w:p w:rsidR="00214844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5.4.</w:t>
      </w:r>
      <w:r w:rsidR="00700DE4">
        <w:rPr>
          <w:rFonts w:ascii="Times New Roman" w:hAnsi="Times New Roman"/>
          <w:sz w:val="28"/>
          <w:szCs w:val="28"/>
        </w:rPr>
        <w:t>5</w:t>
      </w:r>
      <w:r w:rsidRPr="0034590A">
        <w:rPr>
          <w:rFonts w:ascii="Times New Roman" w:hAnsi="Times New Roman"/>
          <w:sz w:val="28"/>
          <w:szCs w:val="28"/>
        </w:rPr>
        <w:t>. </w:t>
      </w:r>
      <w:r w:rsidR="00214844" w:rsidRPr="0034590A">
        <w:rPr>
          <w:rFonts w:ascii="Times New Roman" w:hAnsi="Times New Roman"/>
          <w:sz w:val="28"/>
          <w:szCs w:val="28"/>
        </w:rPr>
        <w:t xml:space="preserve">Открытое заседание конкурсной комиссии проводится </w:t>
      </w:r>
      <w:r w:rsidRPr="0034590A">
        <w:rPr>
          <w:rFonts w:ascii="Times New Roman" w:hAnsi="Times New Roman"/>
          <w:sz w:val="28"/>
          <w:szCs w:val="28"/>
        </w:rPr>
        <w:t>в </w:t>
      </w:r>
      <w:r w:rsidR="00214844" w:rsidRPr="0034590A">
        <w:rPr>
          <w:rFonts w:ascii="Times New Roman" w:hAnsi="Times New Roman"/>
          <w:sz w:val="28"/>
          <w:szCs w:val="28"/>
        </w:rPr>
        <w:t xml:space="preserve">следующем порядке: 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секретарь конкурсной комиссии представляет участника Конкурса членам конкурсной комиссии, называет тему его конкурсной работы;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 xml:space="preserve">- участник Конкурса представляет членам конкурсной комиссии свою работу в форме устного выступления (до 10 минут) с сопровождением в виде презентации </w:t>
      </w:r>
      <w:r w:rsidR="00984940" w:rsidRPr="0034590A">
        <w:rPr>
          <w:rFonts w:ascii="Times New Roman" w:hAnsi="Times New Roman"/>
          <w:sz w:val="28"/>
          <w:szCs w:val="28"/>
        </w:rPr>
        <w:t xml:space="preserve">в формате </w:t>
      </w:r>
      <w:r w:rsidRPr="0034590A">
        <w:rPr>
          <w:rFonts w:ascii="Times New Roman" w:hAnsi="Times New Roman"/>
          <w:sz w:val="28"/>
          <w:szCs w:val="28"/>
          <w:lang w:val="en-US"/>
        </w:rPr>
        <w:t>Microsoft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Office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Power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Point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214844" w:rsidRPr="0034590A" w:rsidRDefault="00984940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214844" w:rsidRPr="0034590A">
        <w:rPr>
          <w:rFonts w:ascii="Times New Roman" w:hAnsi="Times New Roman"/>
          <w:sz w:val="28"/>
          <w:szCs w:val="28"/>
        </w:rPr>
        <w:t xml:space="preserve">по окончании выступления участника </w:t>
      </w:r>
      <w:r w:rsidRPr="0034590A">
        <w:rPr>
          <w:rFonts w:ascii="Times New Roman" w:hAnsi="Times New Roman"/>
          <w:sz w:val="28"/>
          <w:szCs w:val="28"/>
        </w:rPr>
        <w:t>Конкурса</w:t>
      </w:r>
      <w:r w:rsidR="00F15F2C" w:rsidRPr="0034590A">
        <w:rPr>
          <w:rFonts w:ascii="Times New Roman" w:hAnsi="Times New Roman"/>
          <w:sz w:val="28"/>
          <w:szCs w:val="28"/>
        </w:rPr>
        <w:t xml:space="preserve"> ч</w:t>
      </w:r>
      <w:r w:rsidR="00214844" w:rsidRPr="0034590A">
        <w:rPr>
          <w:rFonts w:ascii="Times New Roman" w:hAnsi="Times New Roman"/>
          <w:sz w:val="28"/>
          <w:szCs w:val="28"/>
        </w:rPr>
        <w:t xml:space="preserve">лены </w:t>
      </w:r>
      <w:r w:rsidR="00F15F2C" w:rsidRPr="0034590A">
        <w:rPr>
          <w:rFonts w:ascii="Times New Roman" w:hAnsi="Times New Roman"/>
          <w:sz w:val="28"/>
          <w:szCs w:val="28"/>
        </w:rPr>
        <w:t xml:space="preserve">конкурсной </w:t>
      </w:r>
      <w:r w:rsidR="00CD7938">
        <w:rPr>
          <w:rFonts w:ascii="Times New Roman" w:hAnsi="Times New Roman"/>
          <w:sz w:val="28"/>
          <w:szCs w:val="28"/>
        </w:rPr>
        <w:t>комиссии задают ему вопросы.</w:t>
      </w:r>
    </w:p>
    <w:p w:rsidR="00B905C5" w:rsidRPr="0034590A" w:rsidRDefault="00E4451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5.5. </w:t>
      </w:r>
      <w:r w:rsidR="00B90877" w:rsidRPr="0034590A">
        <w:rPr>
          <w:rFonts w:ascii="Times New Roman" w:hAnsi="Times New Roman" w:cs="Times New Roman"/>
          <w:sz w:val="28"/>
          <w:szCs w:val="28"/>
        </w:rPr>
        <w:t>Третий этап</w:t>
      </w:r>
      <w:r w:rsidR="00E26A56" w:rsidRPr="0034590A">
        <w:rPr>
          <w:rFonts w:ascii="Times New Roman" w:hAnsi="Times New Roman" w:cs="Times New Roman"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32273" w:rsidRPr="0034590A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победителей </w:t>
      </w:r>
      <w:r w:rsidR="0056152D" w:rsidRPr="0034590A">
        <w:rPr>
          <w:rFonts w:ascii="Times New Roman" w:hAnsi="Times New Roman" w:cs="Times New Roman"/>
          <w:sz w:val="28"/>
          <w:szCs w:val="28"/>
        </w:rPr>
        <w:t>Конкурса</w:t>
      </w:r>
      <w:r w:rsidR="00B905C5" w:rsidRPr="0034590A">
        <w:rPr>
          <w:rFonts w:ascii="Times New Roman" w:hAnsi="Times New Roman" w:cs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5.5.1. </w:t>
      </w:r>
      <w:r w:rsidR="0056152D" w:rsidRPr="0034590A">
        <w:rPr>
          <w:rFonts w:ascii="Times New Roman" w:hAnsi="Times New Roman" w:cs="Times New Roman"/>
          <w:sz w:val="28"/>
          <w:szCs w:val="28"/>
        </w:rPr>
        <w:t xml:space="preserve">Победителями Конкурса в каждой номинации </w:t>
      </w:r>
      <w:r w:rsidRPr="0034590A">
        <w:rPr>
          <w:rFonts w:ascii="Times New Roman" w:hAnsi="Times New Roman" w:cs="Times New Roman"/>
          <w:sz w:val="28"/>
          <w:szCs w:val="28"/>
        </w:rPr>
        <w:t>являются три </w:t>
      </w:r>
      <w:r w:rsidR="0056152D" w:rsidRPr="0034590A">
        <w:rPr>
          <w:rFonts w:ascii="Times New Roman" w:hAnsi="Times New Roman" w:cs="Times New Roman"/>
          <w:sz w:val="28"/>
          <w:szCs w:val="28"/>
        </w:rPr>
        <w:t>участника Конкурса, работы которых получили наибольшее количество конкурсных баллов в рейтинговом списке.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В случае равенства суммы баллов голос председателя конкурсной комиссии является решающим</w:t>
      </w:r>
      <w:r w:rsidR="007E70C3">
        <w:rPr>
          <w:rFonts w:ascii="Times New Roman" w:hAnsi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5.5.2. </w:t>
      </w:r>
      <w:r w:rsidR="005511DF" w:rsidRPr="0034590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по</w:t>
      </w:r>
      <w:r w:rsidR="007E70C3">
        <w:rPr>
          <w:rFonts w:ascii="Times New Roman" w:hAnsi="Times New Roman" w:cs="Times New Roman"/>
          <w:sz w:val="28"/>
          <w:szCs w:val="28"/>
        </w:rPr>
        <w:t> 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подведению итогов Конкурса, который </w:t>
      </w:r>
      <w:r w:rsidRPr="0034590A">
        <w:rPr>
          <w:rFonts w:ascii="Times New Roman" w:hAnsi="Times New Roman"/>
          <w:sz w:val="28"/>
          <w:szCs w:val="28"/>
        </w:rPr>
        <w:t>подписывают председатель или заместитель председателя конкурсной комиссии и секретарь конкурсной комиссии.</w:t>
      </w:r>
    </w:p>
    <w:p w:rsidR="00B524ED" w:rsidRPr="0034590A" w:rsidRDefault="0034590A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00D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B524ED" w:rsidRPr="0034590A">
        <w:rPr>
          <w:rFonts w:ascii="Times New Roman" w:hAnsi="Times New Roman"/>
          <w:sz w:val="28"/>
          <w:szCs w:val="28"/>
        </w:rPr>
        <w:t>На основании протокола заседания конкурсной комиссии Уполномоченный издает распоряжение об итогах Конкурса и награждении победителей.</w:t>
      </w:r>
    </w:p>
    <w:p w:rsidR="00CB6524" w:rsidRPr="0034590A" w:rsidRDefault="00CB6524" w:rsidP="00BF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4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VI</w:t>
      </w:r>
      <w:r w:rsidRPr="0034590A">
        <w:rPr>
          <w:b w:val="0"/>
          <w:szCs w:val="28"/>
        </w:rPr>
        <w:t>.</w:t>
      </w:r>
      <w:r w:rsidR="008F1678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Критерии оценки </w:t>
      </w:r>
      <w:r w:rsidR="0082660D" w:rsidRPr="0034590A">
        <w:rPr>
          <w:b w:val="0"/>
          <w:szCs w:val="28"/>
        </w:rPr>
        <w:t>конкурсных</w:t>
      </w:r>
      <w:r w:rsidR="00E11AAC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</w:t>
      </w:r>
    </w:p>
    <w:p w:rsidR="00BF066A" w:rsidRPr="00BF066A" w:rsidRDefault="00BF066A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</w:p>
    <w:p w:rsidR="008F1678" w:rsidRPr="00BF066A" w:rsidRDefault="008F1678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  <w:r w:rsidRPr="00BF066A">
        <w:rPr>
          <w:b w:val="0"/>
          <w:szCs w:val="28"/>
        </w:rPr>
        <w:t xml:space="preserve">6.1. Критериями оценки </w:t>
      </w:r>
      <w:r w:rsidR="00B524ED" w:rsidRPr="00BF066A">
        <w:rPr>
          <w:b w:val="0"/>
          <w:szCs w:val="28"/>
        </w:rPr>
        <w:t xml:space="preserve">конкурсной </w:t>
      </w:r>
      <w:r w:rsidRPr="00BF066A">
        <w:rPr>
          <w:b w:val="0"/>
          <w:iCs/>
          <w:szCs w:val="28"/>
        </w:rPr>
        <w:t>работы являются</w:t>
      </w:r>
      <w:r w:rsidRPr="00BF066A">
        <w:rPr>
          <w:b w:val="0"/>
          <w:szCs w:val="28"/>
        </w:rPr>
        <w:t>:</w:t>
      </w:r>
    </w:p>
    <w:p w:rsidR="00A31888" w:rsidRPr="00BF066A" w:rsidRDefault="00CB652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</w:t>
      </w:r>
      <w:r w:rsidR="00715021" w:rsidRPr="00BF066A">
        <w:rPr>
          <w:rFonts w:ascii="Times New Roman" w:hAnsi="Times New Roman" w:cs="Times New Roman"/>
          <w:sz w:val="28"/>
          <w:szCs w:val="28"/>
        </w:rPr>
        <w:t>1. А</w:t>
      </w:r>
      <w:r w:rsidR="00A31888" w:rsidRPr="00BF066A">
        <w:rPr>
          <w:rFonts w:ascii="Times New Roman" w:hAnsi="Times New Roman" w:cs="Times New Roman"/>
          <w:sz w:val="28"/>
          <w:szCs w:val="28"/>
        </w:rPr>
        <w:t>ктуа</w:t>
      </w:r>
      <w:r w:rsidR="00715021" w:rsidRPr="00BF066A">
        <w:rPr>
          <w:rFonts w:ascii="Times New Roman" w:hAnsi="Times New Roman" w:cs="Times New Roman"/>
          <w:sz w:val="28"/>
          <w:szCs w:val="28"/>
        </w:rPr>
        <w:t>льность заявленной проблематики.</w:t>
      </w:r>
    </w:p>
    <w:p w:rsidR="00B90877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6.1.2. О</w:t>
      </w:r>
      <w:r w:rsidR="00B90877" w:rsidRPr="00BF066A">
        <w:rPr>
          <w:rFonts w:ascii="Times New Roman" w:hAnsi="Times New Roman" w:cs="Times New Roman"/>
          <w:sz w:val="28"/>
          <w:szCs w:val="28"/>
        </w:rPr>
        <w:t>тра</w:t>
      </w:r>
      <w:r w:rsidR="008F1678" w:rsidRPr="00BF066A">
        <w:rPr>
          <w:rFonts w:ascii="Times New Roman" w:hAnsi="Times New Roman" w:cs="Times New Roman"/>
          <w:sz w:val="28"/>
          <w:szCs w:val="28"/>
        </w:rPr>
        <w:t>жение собственной точки зрения</w:t>
      </w:r>
      <w:r w:rsidR="00A31888" w:rsidRPr="00BF066A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46472C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6.1.3. О</w:t>
      </w:r>
      <w:r w:rsidR="0046472C" w:rsidRPr="00BF066A">
        <w:rPr>
          <w:rFonts w:ascii="Times New Roman" w:hAnsi="Times New Roman" w:cs="Times New Roman"/>
          <w:sz w:val="28"/>
          <w:szCs w:val="28"/>
        </w:rPr>
        <w:t>боснованность выводов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6.1.4. Убедительность выводов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6.1.5. Н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аличие предложений по совершенствованию законодательства, </w:t>
      </w:r>
      <w:r w:rsidR="00360E5C" w:rsidRPr="0034590A">
        <w:rPr>
          <w:rFonts w:ascii="Times New Roman" w:hAnsi="Times New Roman" w:cs="Times New Roman"/>
          <w:sz w:val="28"/>
          <w:szCs w:val="28"/>
        </w:rPr>
        <w:t>реализации механизма обеспечения прав граждан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360E5C" w:rsidRPr="0034590A" w:rsidRDefault="00715021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6.1.6. Г</w:t>
      </w:r>
      <w:r w:rsidR="00B90877" w:rsidRPr="0034590A">
        <w:rPr>
          <w:rFonts w:ascii="Times New Roman" w:hAnsi="Times New Roman" w:cs="Times New Roman"/>
          <w:sz w:val="28"/>
          <w:szCs w:val="28"/>
        </w:rPr>
        <w:t>рамотность и последовательность изложения.</w:t>
      </w:r>
    </w:p>
    <w:p w:rsidR="00BB46AE" w:rsidRPr="0034590A" w:rsidRDefault="00BB46AE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F9" w:rsidRDefault="00A25FF9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6718" w:rsidRPr="0034590A">
        <w:rPr>
          <w:rFonts w:ascii="Times New Roman" w:hAnsi="Times New Roman" w:cs="Times New Roman"/>
          <w:sz w:val="28"/>
          <w:szCs w:val="28"/>
        </w:rPr>
        <w:t>. Итоги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8B1E71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</w:p>
    <w:p w:rsidR="00BF066A" w:rsidRPr="0034590A" w:rsidRDefault="00BF066A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7.1. За первое место вручается Диплом</w:t>
      </w:r>
      <w:r w:rsidR="00E4451F" w:rsidRPr="0034590A">
        <w:rPr>
          <w:sz w:val="28"/>
          <w:szCs w:val="28"/>
        </w:rPr>
        <w:t xml:space="preserve"> 1-й степени уполномоченного по </w:t>
      </w:r>
      <w:r w:rsidRPr="0034590A">
        <w:rPr>
          <w:sz w:val="28"/>
          <w:szCs w:val="28"/>
        </w:rPr>
        <w:t>правам человека в Архангельской области и ценный приз.</w:t>
      </w: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За второе и третье место вручается соответственно </w:t>
      </w:r>
      <w:r w:rsidR="00F519C4">
        <w:rPr>
          <w:sz w:val="28"/>
          <w:szCs w:val="28"/>
        </w:rPr>
        <w:t xml:space="preserve">                                      </w:t>
      </w:r>
      <w:r w:rsidRPr="0034590A">
        <w:rPr>
          <w:sz w:val="28"/>
          <w:szCs w:val="28"/>
        </w:rPr>
        <w:t xml:space="preserve">Диплом </w:t>
      </w:r>
      <w:r w:rsidR="00F519C4">
        <w:rPr>
          <w:sz w:val="28"/>
          <w:szCs w:val="28"/>
        </w:rPr>
        <w:t>2</w:t>
      </w:r>
      <w:r w:rsidRPr="0034590A">
        <w:rPr>
          <w:sz w:val="28"/>
          <w:szCs w:val="28"/>
        </w:rPr>
        <w:t>-й и 3-й степени уполн</w:t>
      </w:r>
      <w:r w:rsidR="00F519C4">
        <w:rPr>
          <w:sz w:val="28"/>
          <w:szCs w:val="28"/>
        </w:rPr>
        <w:t>омоченного по правам человека в </w:t>
      </w:r>
      <w:r w:rsidRPr="0034590A">
        <w:rPr>
          <w:sz w:val="28"/>
          <w:szCs w:val="28"/>
        </w:rPr>
        <w:t>Архангельской области и</w:t>
      </w:r>
      <w:r w:rsidR="00F519C4">
        <w:rPr>
          <w:sz w:val="28"/>
          <w:szCs w:val="28"/>
        </w:rPr>
        <w:t xml:space="preserve"> </w:t>
      </w:r>
      <w:r w:rsidRPr="0034590A">
        <w:rPr>
          <w:sz w:val="28"/>
          <w:szCs w:val="28"/>
        </w:rPr>
        <w:t>ценные призы.</w:t>
      </w:r>
    </w:p>
    <w:p w:rsidR="00A25FF9" w:rsidRPr="0034590A" w:rsidRDefault="00E4451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7.2. </w:t>
      </w:r>
      <w:r w:rsidR="002D5872" w:rsidRPr="0034590A">
        <w:rPr>
          <w:sz w:val="28"/>
          <w:szCs w:val="28"/>
        </w:rPr>
        <w:t>По инициативе членов организационного комитета, конкурсной комиссии, специальных и информационн</w:t>
      </w:r>
      <w:r w:rsidRPr="0034590A">
        <w:rPr>
          <w:sz w:val="28"/>
          <w:szCs w:val="28"/>
        </w:rPr>
        <w:t>ых партнеров, по согласованию с </w:t>
      </w:r>
      <w:r w:rsidR="002D5872" w:rsidRPr="0034590A">
        <w:rPr>
          <w:sz w:val="28"/>
          <w:szCs w:val="28"/>
        </w:rPr>
        <w:t>Уполномоченным, победители и участники конкурса в качестве поощрения могут быть награждены дополнительными специальными призами.</w:t>
      </w:r>
    </w:p>
    <w:p w:rsidR="00A25FF9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7.3</w:t>
      </w:r>
      <w:r w:rsidR="00A25FF9" w:rsidRPr="0034590A">
        <w:rPr>
          <w:rFonts w:ascii="Times New Roman" w:hAnsi="Times New Roman" w:cs="Times New Roman"/>
          <w:sz w:val="28"/>
          <w:szCs w:val="28"/>
        </w:rPr>
        <w:t>. Уполномоченный проводит торжественную цер</w:t>
      </w:r>
      <w:r w:rsidR="0071197A" w:rsidRPr="0034590A">
        <w:rPr>
          <w:rFonts w:ascii="Times New Roman" w:hAnsi="Times New Roman" w:cs="Times New Roman"/>
          <w:sz w:val="28"/>
          <w:szCs w:val="28"/>
        </w:rPr>
        <w:t>емонию награждения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в сроки, установленные распоряжением Уполномоченного.</w:t>
      </w:r>
    </w:p>
    <w:p w:rsidR="00A25FF9" w:rsidRPr="0034590A" w:rsidRDefault="008E478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7.4. Перечень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онкурса, информация о торжественной церемонии награждения размещается на официальном сайте Уполномоченного</w:t>
      </w:r>
      <w:r w:rsidR="00A41C41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7E5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57E5" w:rsidRPr="0034590A" w:rsidSect="00FB17AA">
          <w:headerReference w:type="default" r:id="rId9"/>
          <w:headerReference w:type="first" r:id="rId10"/>
          <w:pgSz w:w="11906" w:h="16838"/>
          <w:pgMar w:top="993" w:right="707" w:bottom="851" w:left="1701" w:header="720" w:footer="720" w:gutter="0"/>
          <w:cols w:space="720"/>
          <w:titlePg/>
          <w:docGrid w:linePitch="360"/>
        </w:sectPr>
      </w:pPr>
      <w:r w:rsidRPr="0034590A">
        <w:rPr>
          <w:rFonts w:ascii="Times New Roman" w:hAnsi="Times New Roman" w:cs="Times New Roman"/>
          <w:sz w:val="28"/>
          <w:szCs w:val="28"/>
        </w:rPr>
        <w:t>7.5</w:t>
      </w:r>
      <w:r w:rsidR="00A25FF9" w:rsidRPr="0034590A">
        <w:rPr>
          <w:rFonts w:ascii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> Творческие работы побе</w:t>
      </w:r>
      <w:r w:rsidR="008E478D" w:rsidRPr="0034590A">
        <w:rPr>
          <w:rFonts w:ascii="Times New Roman" w:hAnsi="Times New Roman" w:cs="Times New Roman"/>
          <w:sz w:val="28"/>
          <w:szCs w:val="28"/>
        </w:rPr>
        <w:t>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могут быть опубликованы полностью или частично на официальном сайте</w:t>
      </w:r>
      <w:r w:rsidRPr="0034590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A25FF9" w:rsidRPr="0034590A">
        <w:rPr>
          <w:rFonts w:ascii="Times New Roman" w:hAnsi="Times New Roman" w:cs="Times New Roman"/>
          <w:sz w:val="28"/>
          <w:szCs w:val="28"/>
        </w:rPr>
        <w:t>, в средствах масс</w:t>
      </w:r>
      <w:r w:rsidR="00E4451F" w:rsidRPr="0034590A">
        <w:rPr>
          <w:rFonts w:ascii="Times New Roman" w:hAnsi="Times New Roman" w:cs="Times New Roman"/>
          <w:sz w:val="28"/>
          <w:szCs w:val="28"/>
        </w:rPr>
        <w:t>овой информации, использованы в </w:t>
      </w:r>
      <w:r w:rsidR="00A25FF9" w:rsidRPr="0034590A">
        <w:rPr>
          <w:rFonts w:ascii="Times New Roman" w:hAnsi="Times New Roman" w:cs="Times New Roman"/>
          <w:sz w:val="28"/>
          <w:szCs w:val="28"/>
        </w:rPr>
        <w:t>информационных материалах Уполномоченного в некоммерческих целях.</w:t>
      </w:r>
    </w:p>
    <w:p w:rsidR="00A25FF9" w:rsidRPr="0034590A" w:rsidRDefault="00A25FF9" w:rsidP="00A8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5FF9" w:rsidRPr="0034590A" w:rsidSect="009E57E5">
          <w:type w:val="continuous"/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0179FF" w:rsidRPr="0034590A" w:rsidRDefault="000179FF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0179FF" w:rsidRPr="0034590A" w:rsidRDefault="000179FF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="00F96DDB" w:rsidRPr="0034590A">
        <w:rPr>
          <w:szCs w:val="28"/>
        </w:rPr>
        <w:t xml:space="preserve">ном </w:t>
      </w:r>
      <w:r w:rsidRPr="0034590A">
        <w:rPr>
          <w:szCs w:val="28"/>
        </w:rPr>
        <w:t xml:space="preserve">конкурсе </w:t>
      </w:r>
      <w:r w:rsidR="006307D4" w:rsidRPr="0034590A">
        <w:rPr>
          <w:szCs w:val="28"/>
        </w:rPr>
        <w:t xml:space="preserve">студенческих </w:t>
      </w:r>
      <w:r w:rsidR="00F96DDB" w:rsidRPr="0034590A">
        <w:rPr>
          <w:szCs w:val="28"/>
        </w:rPr>
        <w:t xml:space="preserve">научно-исследовательских </w:t>
      </w:r>
      <w:r w:rsidR="006307D4" w:rsidRPr="0034590A">
        <w:rPr>
          <w:szCs w:val="28"/>
        </w:rPr>
        <w:t>работ</w:t>
      </w:r>
    </w:p>
    <w:p w:rsidR="00F96DDB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6307D4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0179FF" w:rsidRPr="0034590A" w:rsidRDefault="000179FF" w:rsidP="0001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</w:p>
    <w:p w:rsidR="004367BA" w:rsidRPr="0034590A" w:rsidRDefault="00286E3D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</w:t>
      </w:r>
      <w:r w:rsidR="004367BA" w:rsidRPr="0034590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367BA" w:rsidRPr="0034590A" w:rsidRDefault="004367BA" w:rsidP="00436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43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ЗАЯВКА</w:t>
      </w:r>
    </w:p>
    <w:p w:rsidR="00062925" w:rsidRPr="0034590A" w:rsidRDefault="004367BA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на участие в </w:t>
      </w:r>
      <w:r w:rsidR="00BE2EB4">
        <w:rPr>
          <w:szCs w:val="28"/>
        </w:rPr>
        <w:t>област</w:t>
      </w:r>
      <w:r w:rsidR="00062925" w:rsidRPr="0034590A">
        <w:rPr>
          <w:szCs w:val="28"/>
        </w:rPr>
        <w:t xml:space="preserve">ном </w:t>
      </w:r>
      <w:r w:rsidRPr="0034590A">
        <w:rPr>
          <w:bCs/>
          <w:szCs w:val="28"/>
        </w:rPr>
        <w:t xml:space="preserve">конкурсе </w:t>
      </w:r>
    </w:p>
    <w:p w:rsidR="00726682" w:rsidRPr="0034590A" w:rsidRDefault="00726682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студенческих </w:t>
      </w:r>
      <w:r w:rsidR="00062925" w:rsidRPr="0034590A">
        <w:rPr>
          <w:szCs w:val="28"/>
        </w:rPr>
        <w:t>научно</w:t>
      </w:r>
      <w:r w:rsidR="00F519C4">
        <w:rPr>
          <w:szCs w:val="28"/>
        </w:rPr>
        <w:t>-</w:t>
      </w:r>
      <w:r w:rsidR="00062925" w:rsidRPr="0034590A">
        <w:rPr>
          <w:szCs w:val="28"/>
        </w:rPr>
        <w:t xml:space="preserve">исследовательских </w:t>
      </w:r>
      <w:r w:rsidRPr="0034590A">
        <w:rPr>
          <w:szCs w:val="28"/>
        </w:rPr>
        <w:t>работ</w:t>
      </w:r>
    </w:p>
    <w:p w:rsidR="00726682" w:rsidRPr="0034590A" w:rsidRDefault="00726682" w:rsidP="00062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дню прав человека</w:t>
      </w:r>
      <w:proofErr w:type="gramEnd"/>
    </w:p>
    <w:p w:rsidR="004367BA" w:rsidRPr="0034590A" w:rsidRDefault="004367BA" w:rsidP="00726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748" w:type="dxa"/>
        <w:tblInd w:w="108" w:type="dxa"/>
        <w:tblLayout w:type="fixed"/>
        <w:tblLook w:val="04A0"/>
      </w:tblPr>
      <w:tblGrid>
        <w:gridCol w:w="1384"/>
        <w:gridCol w:w="743"/>
        <w:gridCol w:w="425"/>
        <w:gridCol w:w="425"/>
        <w:gridCol w:w="425"/>
        <w:gridCol w:w="392"/>
        <w:gridCol w:w="601"/>
        <w:gridCol w:w="425"/>
        <w:gridCol w:w="1242"/>
        <w:gridCol w:w="3544"/>
        <w:gridCol w:w="33"/>
        <w:gridCol w:w="109"/>
      </w:tblGrid>
      <w:tr w:rsidR="00E26A56" w:rsidRPr="0034590A" w:rsidTr="00201426">
        <w:trPr>
          <w:gridAfter w:val="1"/>
          <w:wAfter w:w="109" w:type="dxa"/>
          <w:trHeight w:val="19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56" w:rsidRPr="0034590A" w:rsidRDefault="0061564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56" w:rsidRPr="0034590A" w:rsidRDefault="00E26A5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4367BA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26617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484F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10418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0D484F" w:rsidP="001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615649">
            <w:pPr>
              <w:ind w:left="-216" w:right="-284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104183" w:rsidP="003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615649">
            <w:pPr>
              <w:ind w:left="-216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286E3D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proofErr w:type="spellStart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83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183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83" w:rsidRPr="0034590A" w:rsidRDefault="00104183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7BA" w:rsidRPr="0034590A" w:rsidRDefault="004367BA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EB4F94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3D" w:rsidRPr="0034590A" w:rsidTr="00201426">
        <w:trPr>
          <w:gridAfter w:val="2"/>
          <w:wAfter w:w="142" w:type="dxa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9CE" w:rsidRPr="0034590A" w:rsidRDefault="00286E3D" w:rsidP="00AE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</w:t>
            </w:r>
            <w:r w:rsidR="006A32AF" w:rsidRPr="0034590A">
              <w:rPr>
                <w:rFonts w:ascii="Times New Roman" w:hAnsi="Times New Roman" w:cs="Times New Roman"/>
                <w:sz w:val="28"/>
                <w:szCs w:val="28"/>
              </w:rPr>
              <w:t>Положения о конкурсе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(-а) и согласен</w:t>
            </w:r>
            <w:r w:rsidR="00B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(-на)</w:t>
            </w:r>
            <w:r w:rsidR="00AE69CE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E3D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гарантирую</w:t>
            </w:r>
            <w:r w:rsidR="004C44EC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2AF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B5" w:rsidRPr="0034590A" w:rsidTr="0020142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A8369B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страницах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</w:tbl>
    <w:p w:rsidR="00286E3D" w:rsidRPr="0034590A" w:rsidRDefault="00286E3D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3C" w:rsidRPr="0034590A" w:rsidRDefault="00B47F3C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25"/>
        <w:gridCol w:w="4219"/>
      </w:tblGrid>
      <w:tr w:rsidR="00B47F3C" w:rsidRPr="0034590A" w:rsidTr="00B47F3C">
        <w:trPr>
          <w:jc w:val="right"/>
        </w:trPr>
        <w:tc>
          <w:tcPr>
            <w:tcW w:w="3356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425" w:type="dxa"/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15021" w:rsidRPr="0034590A" w:rsidRDefault="00715021">
      <w:pPr>
        <w:rPr>
          <w:rFonts w:ascii="Times New Roman" w:hAnsi="Times New Roman" w:cs="Times New Roman"/>
          <w:sz w:val="28"/>
          <w:szCs w:val="28"/>
        </w:rPr>
        <w:sectPr w:rsidR="00715021" w:rsidRPr="0034590A" w:rsidSect="00F96DDB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7D535E" w:rsidRPr="0034590A" w:rsidRDefault="007D535E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СОГЛАСИЕ</w:t>
      </w: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959"/>
        <w:gridCol w:w="8680"/>
      </w:tblGrid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фамилия, имя отчество заявителя</w:t>
            </w:r>
          </w:p>
        </w:tc>
      </w:tr>
    </w:tbl>
    <w:p w:rsidR="00AC3EEA" w:rsidRPr="0034590A" w:rsidRDefault="00AC3EEA" w:rsidP="00AC3E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№ 152-ФЗ «О защите персональных данных», </w:t>
      </w:r>
      <w:proofErr w:type="gramStart"/>
      <w:r w:rsidRPr="0034590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15B11" w:rsidRPr="0034590A">
        <w:rPr>
          <w:rFonts w:ascii="Times New Roman" w:hAnsi="Times New Roman" w:cs="Times New Roman"/>
          <w:sz w:val="28"/>
          <w:szCs w:val="28"/>
        </w:rPr>
        <w:t xml:space="preserve"> (-а) по адресу: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215B11" w:rsidRPr="0034590A" w:rsidTr="003A2EAB">
        <w:tc>
          <w:tcPr>
            <w:tcW w:w="9639" w:type="dxa"/>
          </w:tcPr>
          <w:p w:rsidR="00215B11" w:rsidRPr="0034590A" w:rsidRDefault="003A2EAB" w:rsidP="003A2EA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639" w:type="dxa"/>
          </w:tcPr>
          <w:p w:rsidR="00215B11" w:rsidRPr="0034590A" w:rsidRDefault="00215B11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11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д</w:t>
      </w:r>
      <w:r w:rsidR="00215B11" w:rsidRPr="0034590A">
        <w:rPr>
          <w:rFonts w:ascii="Times New Roman" w:hAnsi="Times New Roman" w:cs="Times New Roman"/>
          <w:sz w:val="28"/>
          <w:szCs w:val="28"/>
        </w:rPr>
        <w:t>окумент, удостоверяющий личность: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15B11" w:rsidRPr="0034590A" w:rsidTr="003A2EAB">
        <w:tc>
          <w:tcPr>
            <w:tcW w:w="9714" w:type="dxa"/>
          </w:tcPr>
          <w:p w:rsidR="00215B11" w:rsidRPr="0034590A" w:rsidRDefault="003A2EAB" w:rsidP="003A2EAB">
            <w:pPr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714" w:type="dxa"/>
          </w:tcPr>
          <w:p w:rsidR="00215B11" w:rsidRPr="0034590A" w:rsidRDefault="00725180" w:rsidP="00215B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</w:t>
            </w:r>
            <w:r w:rsidR="00215B11" w:rsidRPr="0034590A">
              <w:rPr>
                <w:rFonts w:ascii="Times New Roman" w:hAnsi="Times New Roman" w:cs="Times New Roman"/>
                <w:i/>
              </w:rPr>
              <w:t xml:space="preserve">аименование документа, №, </w:t>
            </w:r>
            <w:r w:rsidR="003A2EAB" w:rsidRPr="0034590A">
              <w:rPr>
                <w:rFonts w:ascii="Times New Roman" w:hAnsi="Times New Roman" w:cs="Times New Roman"/>
                <w:i/>
              </w:rPr>
              <w:t xml:space="preserve">серия, </w:t>
            </w:r>
            <w:r w:rsidR="00215B11" w:rsidRPr="0034590A">
              <w:rPr>
                <w:rFonts w:ascii="Times New Roman" w:hAnsi="Times New Roman" w:cs="Times New Roman"/>
                <w:i/>
              </w:rPr>
              <w:t>сведения о дате выдачи документа и выдавшем его органе</w:t>
            </w:r>
          </w:p>
        </w:tc>
      </w:tr>
    </w:tbl>
    <w:p w:rsidR="00215B11" w:rsidRPr="0034590A" w:rsidRDefault="00215B11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D2" w:rsidRPr="0034590A" w:rsidRDefault="00215B11" w:rsidP="0086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 xml:space="preserve">в целях составления списков заявителей, участников и победителей </w:t>
      </w:r>
      <w:r w:rsidR="00BE2EB4">
        <w:rPr>
          <w:rFonts w:ascii="Times New Roman" w:hAnsi="Times New Roman" w:cs="Times New Roman"/>
          <w:sz w:val="28"/>
          <w:szCs w:val="28"/>
        </w:rPr>
        <w:t>област</w:t>
      </w:r>
      <w:r w:rsidR="00201426" w:rsidRPr="0034590A">
        <w:rPr>
          <w:rFonts w:ascii="Times New Roman" w:hAnsi="Times New Roman" w:cs="Times New Roman"/>
          <w:sz w:val="28"/>
          <w:szCs w:val="28"/>
        </w:rPr>
        <w:t>ного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201426" w:rsidRPr="0034590A">
        <w:rPr>
          <w:rFonts w:ascii="Times New Roman" w:hAnsi="Times New Roman" w:cs="Times New Roman"/>
          <w:sz w:val="28"/>
          <w:szCs w:val="28"/>
        </w:rPr>
        <w:t xml:space="preserve"> студенческих научно-исследовательских работ 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тенденции», посвященно</w:t>
      </w:r>
      <w:r w:rsidR="00F519C4">
        <w:rPr>
          <w:rFonts w:ascii="Times New Roman" w:hAnsi="Times New Roman" w:cs="Times New Roman"/>
          <w:bCs/>
          <w:sz w:val="28"/>
          <w:szCs w:val="28"/>
        </w:rPr>
        <w:t>го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 xml:space="preserve"> Международному дню прав человека </w:t>
      </w:r>
      <w:r w:rsidR="00201426" w:rsidRPr="0034590A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6571A" w:rsidRPr="0034590A">
        <w:rPr>
          <w:rFonts w:ascii="Times New Roman" w:hAnsi="Times New Roman" w:cs="Times New Roman"/>
          <w:sz w:val="28"/>
          <w:szCs w:val="28"/>
        </w:rPr>
        <w:t>, опубликования их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sz w:val="28"/>
          <w:szCs w:val="28"/>
        </w:rPr>
        <w:t>в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="0086571A" w:rsidRPr="0034590A">
        <w:rPr>
          <w:rFonts w:ascii="Times New Roman" w:hAnsi="Times New Roman" w:cs="Times New Roman"/>
          <w:sz w:val="28"/>
          <w:szCs w:val="28"/>
        </w:rPr>
        <w:t>с</w:t>
      </w:r>
      <w:r w:rsidRPr="0034590A">
        <w:rPr>
          <w:rFonts w:ascii="Times New Roman" w:hAnsi="Times New Roman" w:cs="Times New Roman"/>
          <w:sz w:val="28"/>
          <w:szCs w:val="28"/>
        </w:rPr>
        <w:t>ети Интернет, создания информационных материалов о Конкурсе, предоставления конкурсной документации членам конкурсной комиссии</w:t>
      </w:r>
      <w:r w:rsidR="00B32549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изготовления именных дипломов,</w:t>
      </w:r>
      <w:r w:rsidR="00B32549" w:rsidRPr="0034590A">
        <w:rPr>
          <w:rFonts w:ascii="Times New Roman" w:hAnsi="Times New Roman" w:cs="Times New Roman"/>
          <w:sz w:val="28"/>
          <w:szCs w:val="28"/>
        </w:rPr>
        <w:t xml:space="preserve"> публикации в средствах массовой информации в связи с проведением Конкурса даю согласие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F1207A" w:rsidRPr="0034590A" w:rsidTr="00F1207A">
        <w:tc>
          <w:tcPr>
            <w:tcW w:w="9714" w:type="dxa"/>
            <w:tcBorders>
              <w:bottom w:val="single" w:sz="4" w:space="0" w:color="auto"/>
            </w:tcBorders>
          </w:tcPr>
          <w:p w:rsidR="00F1207A" w:rsidRPr="0034590A" w:rsidRDefault="00F1207A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7A" w:rsidRPr="0034590A" w:rsidTr="00F1207A">
        <w:tc>
          <w:tcPr>
            <w:tcW w:w="9714" w:type="dxa"/>
            <w:tcBorders>
              <w:top w:val="single" w:sz="4" w:space="0" w:color="auto"/>
            </w:tcBorders>
          </w:tcPr>
          <w:p w:rsidR="00F1207A" w:rsidRPr="0034590A" w:rsidRDefault="00F1207A" w:rsidP="00F120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Ф.И.О. лица, осуществляющего обработку персональных данных по поручению Уполномоченного по правам человека в Архангельской области</w:t>
            </w:r>
          </w:p>
        </w:tc>
      </w:tr>
    </w:tbl>
    <w:p w:rsidR="009229D2" w:rsidRPr="0034590A" w:rsidRDefault="00201426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аходящемуся</w:t>
      </w:r>
      <w:r w:rsidR="00F1207A" w:rsidRPr="0034590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F1207A" w:rsidRPr="0034590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1207A" w:rsidRPr="0034590A">
        <w:rPr>
          <w:rFonts w:ascii="Times New Roman" w:hAnsi="Times New Roman" w:cs="Times New Roman"/>
          <w:sz w:val="28"/>
          <w:szCs w:val="28"/>
        </w:rPr>
        <w:t xml:space="preserve">) </w:t>
      </w:r>
      <w:r w:rsidR="009229D2" w:rsidRPr="0034590A">
        <w:rPr>
          <w:rFonts w:ascii="Times New Roman" w:hAnsi="Times New Roman" w:cs="Times New Roman"/>
          <w:sz w:val="28"/>
          <w:szCs w:val="28"/>
        </w:rPr>
        <w:t>по адресу: г. Архангельск, пл. Ле</w:t>
      </w:r>
      <w:r w:rsidR="00BE2EB4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ина, д. 1,</w:t>
      </w:r>
      <w:proofErr w:type="gramEnd"/>
    </w:p>
    <w:p w:rsidR="00AC3EEA" w:rsidRPr="0034590A" w:rsidRDefault="00B32549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 обработку моих персональных данных, указанных в конкурсной документации, в течение 5 лет, то есть на совершение действий, предусмотренных пунктом 3 статьи 3 Федерального закона от 27.07.2006 № 152-ФЗ «О персональных данных».</w:t>
      </w:r>
    </w:p>
    <w:p w:rsidR="00B32549" w:rsidRPr="0034590A" w:rsidRDefault="00B32549" w:rsidP="00B3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="00725180" w:rsidRPr="0034590A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 </w:t>
      </w:r>
      <w:r w:rsidRPr="0034590A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725180" w:rsidRPr="0034590A">
        <w:rPr>
          <w:rFonts w:ascii="Times New Roman" w:hAnsi="Times New Roman" w:cs="Times New Roman"/>
          <w:sz w:val="28"/>
          <w:szCs w:val="28"/>
        </w:rPr>
        <w:t>форме.</w:t>
      </w:r>
    </w:p>
    <w:p w:rsidR="00725180" w:rsidRPr="0034590A" w:rsidRDefault="00725180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«____» __________  _____ года</w:t>
      </w: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725180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4"/>
        <w:gridCol w:w="4857"/>
      </w:tblGrid>
      <w:tr w:rsidR="00725180" w:rsidRPr="0034590A" w:rsidTr="00725180">
        <w:tc>
          <w:tcPr>
            <w:tcW w:w="4503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B" w:rsidRPr="0034590A" w:rsidRDefault="003A2EAB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4503" w:type="dxa"/>
            <w:tcBorders>
              <w:top w:val="single" w:sz="4" w:space="0" w:color="auto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54" w:type="dxa"/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725180" w:rsidRPr="0034590A" w:rsidRDefault="003A2EAB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25180" w:rsidRPr="0034590A" w:rsidRDefault="00725180" w:rsidP="007251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>
      <w:pPr>
        <w:rPr>
          <w:rFonts w:ascii="Times New Roman" w:hAnsi="Times New Roman" w:cs="Times New Roman"/>
          <w:sz w:val="28"/>
          <w:szCs w:val="28"/>
        </w:rPr>
        <w:sectPr w:rsidR="00AC3EEA" w:rsidRPr="0034590A" w:rsidSect="00715021">
          <w:pgSz w:w="11906" w:h="16838"/>
          <w:pgMar w:top="539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6307D4" w:rsidRPr="0034590A" w:rsidRDefault="006307D4" w:rsidP="0002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25" w:rsidRPr="0034590A" w:rsidRDefault="00FF5EC8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</w:t>
      </w:r>
      <w:r w:rsidR="00F96DDB" w:rsidRPr="0034590A">
        <w:rPr>
          <w:rFonts w:ascii="Times New Roman" w:hAnsi="Times New Roman" w:cs="Times New Roman"/>
          <w:sz w:val="28"/>
          <w:szCs w:val="28"/>
        </w:rPr>
        <w:t>емы конкурсных работ</w:t>
      </w:r>
    </w:p>
    <w:p w:rsidR="00062925" w:rsidRPr="0034590A" w:rsidRDefault="00062925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«Арктика – особый уровень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«Трудовые права в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рктической зоне».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«Социальные права жителей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рктических регионов».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«Реализация жилищных прав жи</w:t>
      </w:r>
      <w:r w:rsidR="00FF5EC8" w:rsidRPr="0034590A">
        <w:rPr>
          <w:rFonts w:ascii="Times New Roman" w:hAnsi="Times New Roman" w:cs="Times New Roman"/>
          <w:sz w:val="28"/>
          <w:szCs w:val="28"/>
        </w:rPr>
        <w:t>телей районов Крайнего Севера и 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приравненных к ним территорий».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«Права женщин как важная составляющая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6. </w:t>
      </w:r>
      <w:r w:rsidR="00D349D9" w:rsidRPr="0034590A">
        <w:rPr>
          <w:rFonts w:ascii="Times New Roman" w:hAnsi="Times New Roman" w:cs="Times New Roman"/>
          <w:sz w:val="28"/>
          <w:szCs w:val="28"/>
        </w:rPr>
        <w:t>«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Права женщин в единстве с правами и основными свободами».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7D4" w:rsidRPr="0034590A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6307D4" w:rsidRPr="0034590A">
        <w:rPr>
          <w:rFonts w:ascii="Times New Roman" w:hAnsi="Times New Roman" w:cs="Times New Roman"/>
          <w:sz w:val="28"/>
          <w:szCs w:val="28"/>
        </w:rPr>
        <w:t xml:space="preserve"> неравенство: проблемы реализации прав женщин».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8. 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«Семейное насилие и права женщин».</w:t>
      </w:r>
    </w:p>
    <w:p w:rsidR="00AC3EEA" w:rsidRPr="0034590A" w:rsidRDefault="00AC3EEA" w:rsidP="0002448B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D349D9" w:rsidRPr="0034590A" w:rsidRDefault="00D349D9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E57E5" w:rsidRPr="0034590A" w:rsidRDefault="009E57E5">
      <w:pPr>
        <w:rPr>
          <w:rFonts w:ascii="Times New Roman" w:hAnsi="Times New Roman" w:cs="Times New Roman"/>
          <w:sz w:val="28"/>
          <w:szCs w:val="28"/>
        </w:rPr>
        <w:sectPr w:rsidR="009E57E5" w:rsidRPr="0034590A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F7456E" w:rsidRPr="0034590A" w:rsidRDefault="00F7456E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179FF" w:rsidRPr="0034590A" w:rsidRDefault="000179FF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F7456E" w:rsidP="00B9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орма титульного листа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 xml:space="preserve">полное название образовательной организации 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>почтовый адрес, адрес сайта, телефон, факс</w:t>
      </w:r>
    </w:p>
    <w:tbl>
      <w:tblPr>
        <w:tblStyle w:val="aa"/>
        <w:tblW w:w="0" w:type="auto"/>
        <w:tblLook w:val="04A0"/>
      </w:tblPr>
      <w:tblGrid>
        <w:gridCol w:w="9714"/>
      </w:tblGrid>
      <w:tr w:rsidR="00F7456E" w:rsidRPr="0034590A" w:rsidTr="00F7456E">
        <w:tc>
          <w:tcPr>
            <w:tcW w:w="9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6E" w:rsidRPr="0034590A" w:rsidRDefault="00F7456E" w:rsidP="00F745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 xml:space="preserve">ФИО (полностью) </w:t>
            </w:r>
            <w:r w:rsidR="00436428" w:rsidRPr="0034590A">
              <w:rPr>
                <w:rFonts w:ascii="Times New Roman" w:hAnsi="Times New Roman" w:cs="Times New Roman"/>
                <w:i/>
              </w:rPr>
              <w:t xml:space="preserve">и должность </w:t>
            </w:r>
            <w:r w:rsidR="00AA397A" w:rsidRPr="0034590A">
              <w:rPr>
                <w:rFonts w:ascii="Times New Roman" w:hAnsi="Times New Roman" w:cs="Times New Roman"/>
                <w:i/>
              </w:rPr>
              <w:t xml:space="preserve">руководителя </w:t>
            </w:r>
            <w:r w:rsidRPr="0034590A">
              <w:rPr>
                <w:rFonts w:ascii="Times New Roman" w:hAnsi="Times New Roman" w:cs="Times New Roman"/>
                <w:i/>
              </w:rPr>
              <w:t>образовательной организации</w:t>
            </w:r>
          </w:p>
        </w:tc>
      </w:tr>
    </w:tbl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Тема: «_______________________________»</w:t>
      </w: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u w:val="single"/>
        </w:rPr>
      </w:pPr>
      <w:r w:rsidRPr="0034590A">
        <w:rPr>
          <w:rFonts w:ascii="Times New Roman" w:hAnsi="Times New Roman" w:cs="Times New Roman"/>
          <w:i/>
        </w:rPr>
        <w:t xml:space="preserve">ФИО (полностью) </w:t>
      </w:r>
      <w:r w:rsidR="00FF5EC8" w:rsidRPr="0034590A">
        <w:rPr>
          <w:rFonts w:ascii="Times New Roman" w:hAnsi="Times New Roman" w:cs="Times New Roman"/>
          <w:i/>
        </w:rPr>
        <w:t>автора</w:t>
      </w:r>
      <w:r w:rsidR="008F717B" w:rsidRPr="0034590A">
        <w:rPr>
          <w:rFonts w:ascii="Times New Roman" w:hAnsi="Times New Roman" w:cs="Times New Roman"/>
          <w:i/>
        </w:rPr>
        <w:t xml:space="preserve"> конкурсной работы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факультет</w:t>
            </w:r>
          </w:p>
        </w:tc>
      </w:tr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</w:tr>
      <w:tr w:rsidR="008F717B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D95612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курс обучения</w:t>
            </w:r>
          </w:p>
        </w:tc>
      </w:tr>
    </w:tbl>
    <w:p w:rsidR="00B90877" w:rsidRPr="0034590A" w:rsidRDefault="00B90877" w:rsidP="008F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03"/>
      </w:tblGrid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(при наличии): 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gridSpan w:val="3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ФИО (полностью)</w:t>
            </w: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Научное звание: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12" w:rsidRPr="0034590A" w:rsidRDefault="00D95612" w:rsidP="00FF5EC8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F717B" w:rsidRPr="0034590A">
        <w:rPr>
          <w:rFonts w:ascii="Times New Roman" w:hAnsi="Times New Roman" w:cs="Times New Roman"/>
          <w:sz w:val="28"/>
          <w:szCs w:val="28"/>
        </w:rPr>
        <w:t xml:space="preserve"> автора конкурсной работы</w:t>
      </w:r>
      <w:r w:rsidRPr="0034590A">
        <w:rPr>
          <w:rFonts w:ascii="Times New Roman" w:hAnsi="Times New Roman" w:cs="Times New Roman"/>
          <w:sz w:val="28"/>
          <w:szCs w:val="28"/>
        </w:rPr>
        <w:t>:___________________</w:t>
      </w: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3E38FE" w:rsidRDefault="006307D4" w:rsidP="0063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Год</w:t>
      </w:r>
    </w:p>
    <w:p w:rsidR="008E2AF9" w:rsidRDefault="008E2AF9" w:rsidP="006307D4">
      <w:pPr>
        <w:jc w:val="center"/>
        <w:rPr>
          <w:rFonts w:ascii="Times New Roman" w:hAnsi="Times New Roman" w:cs="Times New Roman"/>
          <w:sz w:val="28"/>
          <w:szCs w:val="28"/>
        </w:rPr>
        <w:sectPr w:rsidR="008E2AF9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tbl>
      <w:tblPr>
        <w:tblW w:w="666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8E2AF9" w:rsidRPr="000A3CA5" w:rsidTr="00DC6EC2">
        <w:trPr>
          <w:trHeight w:val="197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F9" w:rsidRPr="000A3CA5" w:rsidRDefault="008E2AF9" w:rsidP="00DC6EC2">
            <w:pPr>
              <w:spacing w:after="0" w:line="240" w:lineRule="auto"/>
              <w:ind w:left="34"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4</w:t>
            </w:r>
          </w:p>
          <w:p w:rsidR="008E2AF9" w:rsidRPr="000A3CA5" w:rsidRDefault="008E2AF9" w:rsidP="00DC6EC2">
            <w:pPr>
              <w:pStyle w:val="1"/>
              <w:spacing w:line="240" w:lineRule="auto"/>
              <w:ind w:left="52" w:right="-283" w:hanging="52"/>
              <w:jc w:val="left"/>
              <w:rPr>
                <w:szCs w:val="28"/>
              </w:rPr>
            </w:pPr>
            <w:r w:rsidRPr="000A3CA5">
              <w:rPr>
                <w:szCs w:val="28"/>
              </w:rPr>
              <w:t>к Положению о</w:t>
            </w:r>
            <w:r>
              <w:rPr>
                <w:szCs w:val="28"/>
              </w:rPr>
              <w:t>б</w:t>
            </w:r>
            <w:r w:rsidRPr="000A3CA5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</w:t>
            </w:r>
            <w:r w:rsidRPr="000A3CA5">
              <w:rPr>
                <w:szCs w:val="28"/>
              </w:rPr>
              <w:t xml:space="preserve">ном конкурсе </w:t>
            </w:r>
          </w:p>
          <w:p w:rsidR="008E2AF9" w:rsidRPr="000A3CA5" w:rsidRDefault="008E2AF9" w:rsidP="00DC6EC2">
            <w:pPr>
              <w:pStyle w:val="1"/>
              <w:spacing w:line="240" w:lineRule="auto"/>
              <w:ind w:left="52" w:right="-283" w:hanging="52"/>
              <w:jc w:val="left"/>
              <w:rPr>
                <w:bCs/>
                <w:szCs w:val="28"/>
              </w:rPr>
            </w:pPr>
            <w:r w:rsidRPr="000A3CA5">
              <w:rPr>
                <w:szCs w:val="28"/>
              </w:rPr>
              <w:t>студенческих научно-исследовательских работ</w:t>
            </w:r>
          </w:p>
          <w:p w:rsidR="008E2AF9" w:rsidRPr="000A3CA5" w:rsidRDefault="008E2AF9" w:rsidP="00DC6EC2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«Права человека: основы и современные тенденции»,</w:t>
            </w:r>
          </w:p>
          <w:p w:rsidR="008E2AF9" w:rsidRPr="000A3CA5" w:rsidRDefault="008E2AF9" w:rsidP="00DC6EC2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посвященном Международному дню прав человека</w:t>
            </w:r>
            <w:proofErr w:type="gramEnd"/>
          </w:p>
        </w:tc>
      </w:tr>
    </w:tbl>
    <w:p w:rsidR="008E2AF9" w:rsidRPr="000A3CA5" w:rsidRDefault="008E2AF9" w:rsidP="008E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AF9" w:rsidRPr="000A3CA5" w:rsidRDefault="008E2AF9" w:rsidP="008E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 xml:space="preserve">ЛИСТ ОЦЕНКИ </w:t>
      </w:r>
    </w:p>
    <w:p w:rsidR="008E2AF9" w:rsidRPr="000A3CA5" w:rsidRDefault="008E2AF9" w:rsidP="008E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>конкурсной работы участника Конкурса</w:t>
      </w:r>
    </w:p>
    <w:p w:rsidR="008E2AF9" w:rsidRPr="00E46CB2" w:rsidRDefault="008E2AF9" w:rsidP="008E2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AF9" w:rsidRPr="008207C0" w:rsidRDefault="008E2AF9" w:rsidP="008E2A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207C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члена конкурсной комиссии </w:t>
      </w:r>
    </w:p>
    <w:p w:rsidR="008E2AF9" w:rsidRPr="00E46CB2" w:rsidRDefault="008E2AF9" w:rsidP="008E2A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8E2AF9" w:rsidRPr="00E46CB2" w:rsidRDefault="008E2AF9" w:rsidP="008E2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701"/>
        <w:gridCol w:w="1843"/>
        <w:gridCol w:w="1842"/>
        <w:gridCol w:w="2268"/>
        <w:gridCol w:w="2127"/>
        <w:gridCol w:w="992"/>
      </w:tblGrid>
      <w:tr w:rsidR="008E2AF9" w:rsidRPr="00E46CB2" w:rsidTr="00DC6EC2">
        <w:trPr>
          <w:trHeight w:val="276"/>
        </w:trPr>
        <w:tc>
          <w:tcPr>
            <w:tcW w:w="2268" w:type="dxa"/>
            <w:vMerge w:val="restart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</w:rPr>
              <w:t>Тема конкурсной работы</w:t>
            </w:r>
          </w:p>
        </w:tc>
        <w:tc>
          <w:tcPr>
            <w:tcW w:w="11624" w:type="dxa"/>
            <w:gridSpan w:val="6"/>
            <w:vAlign w:val="center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Критерий оценки, конкурсный балл</w:t>
            </w:r>
          </w:p>
        </w:tc>
        <w:tc>
          <w:tcPr>
            <w:tcW w:w="992" w:type="dxa"/>
            <w:vMerge w:val="restart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Всего баллов</w:t>
            </w:r>
          </w:p>
        </w:tc>
      </w:tr>
      <w:tr w:rsidR="008E2AF9" w:rsidRPr="00E46CB2" w:rsidTr="00DC6EC2">
        <w:trPr>
          <w:cantSplit/>
          <w:trHeight w:val="2171"/>
        </w:trPr>
        <w:tc>
          <w:tcPr>
            <w:tcW w:w="2268" w:type="dxa"/>
            <w:vMerge/>
            <w:vAlign w:val="center"/>
          </w:tcPr>
          <w:p w:rsidR="008E2AF9" w:rsidRPr="008207C0" w:rsidRDefault="008E2AF9" w:rsidP="00DC6EC2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1843" w:type="dxa"/>
          </w:tcPr>
          <w:p w:rsidR="008E2AF9" w:rsidRPr="008207C0" w:rsidRDefault="008E2AF9" w:rsidP="00DC6EC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актуальность заявленной проблематики</w:t>
            </w:r>
          </w:p>
        </w:tc>
        <w:tc>
          <w:tcPr>
            <w:tcW w:w="1701" w:type="dxa"/>
          </w:tcPr>
          <w:p w:rsidR="008E2AF9" w:rsidRPr="008207C0" w:rsidRDefault="008E2AF9" w:rsidP="00DC6EC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отражение</w:t>
            </w:r>
          </w:p>
          <w:p w:rsidR="008E2AF9" w:rsidRPr="008207C0" w:rsidRDefault="008E2AF9" w:rsidP="00DC6EC2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 xml:space="preserve">собственной точки зрения </w:t>
            </w:r>
          </w:p>
        </w:tc>
        <w:tc>
          <w:tcPr>
            <w:tcW w:w="1843" w:type="dxa"/>
          </w:tcPr>
          <w:p w:rsidR="008E2AF9" w:rsidRPr="008207C0" w:rsidRDefault="008E2AF9" w:rsidP="00DC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обоснованность выводов</w:t>
            </w:r>
          </w:p>
        </w:tc>
        <w:tc>
          <w:tcPr>
            <w:tcW w:w="184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hAnsi="Times New Roman" w:cs="Times New Roman"/>
              </w:rPr>
              <w:t>убедительность выводов</w:t>
            </w:r>
          </w:p>
        </w:tc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наличие предложений по совершенствованию законодательства, изменению ситуации</w:t>
            </w:r>
            <w:r w:rsidRPr="008207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г</w:t>
            </w:r>
            <w:r w:rsidRPr="008207C0">
              <w:rPr>
                <w:rFonts w:ascii="Times New Roman" w:eastAsia="Calibri" w:hAnsi="Times New Roman" w:cs="Times New Roman"/>
                <w:spacing w:val="-6"/>
              </w:rPr>
              <w:t>рамотность и последовательность изложения</w:t>
            </w:r>
          </w:p>
        </w:tc>
        <w:tc>
          <w:tcPr>
            <w:tcW w:w="992" w:type="dxa"/>
            <w:vMerge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8E2AF9" w:rsidRPr="00E46CB2" w:rsidTr="00DC6EC2"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E2AF9" w:rsidRPr="00E46CB2" w:rsidTr="00DC6EC2"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E2AF9" w:rsidRPr="00E46CB2" w:rsidTr="00DC6EC2"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E2AF9" w:rsidRPr="008207C0" w:rsidRDefault="008E2AF9" w:rsidP="00DC6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8E2AF9" w:rsidRPr="00E46CB2" w:rsidRDefault="008E2AF9" w:rsidP="008E2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AF9" w:rsidRPr="00E46CB2" w:rsidRDefault="008E2AF9" w:rsidP="008E2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____________________________________</w:t>
      </w:r>
    </w:p>
    <w:p w:rsidR="008E2AF9" w:rsidRPr="008207C0" w:rsidRDefault="008E2AF9" w:rsidP="008E2AF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207C0">
        <w:rPr>
          <w:rFonts w:ascii="Times New Roman" w:eastAsia="Calibri" w:hAnsi="Times New Roman" w:cs="Times New Roman"/>
        </w:rPr>
        <w:t xml:space="preserve">                         </w:t>
      </w:r>
      <w:r w:rsidRPr="008207C0">
        <w:rPr>
          <w:rFonts w:ascii="Times New Roman" w:eastAsia="Calibri" w:hAnsi="Times New Roman" w:cs="Times New Roman"/>
          <w:i/>
        </w:rPr>
        <w:t>подпись</w:t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8207C0">
        <w:rPr>
          <w:rFonts w:ascii="Times New Roman" w:eastAsia="Calibri" w:hAnsi="Times New Roman" w:cs="Times New Roman"/>
          <w:i/>
        </w:rPr>
        <w:t xml:space="preserve">                          расшифровка подписи</w:t>
      </w:r>
    </w:p>
    <w:p w:rsidR="008E2AF9" w:rsidRDefault="008E2AF9" w:rsidP="008E2A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8E2AF9" w:rsidRDefault="008E2AF9" w:rsidP="008E2AF9">
      <w:pPr>
        <w:spacing w:after="0" w:line="240" w:lineRule="auto"/>
      </w:pPr>
      <w:r w:rsidRPr="008207C0">
        <w:rPr>
          <w:rFonts w:ascii="Times New Roman" w:eastAsia="Calibri" w:hAnsi="Times New Roman" w:cs="Times New Roman"/>
          <w:i/>
        </w:rPr>
        <w:t xml:space="preserve">        дата</w:t>
      </w:r>
    </w:p>
    <w:p w:rsidR="008E2AF9" w:rsidRPr="0034590A" w:rsidRDefault="008E2AF9" w:rsidP="006307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2AF9" w:rsidRPr="0034590A" w:rsidSect="008207C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AF" w:rsidRDefault="002914AF" w:rsidP="00F7456E">
      <w:pPr>
        <w:spacing w:after="0" w:line="240" w:lineRule="auto"/>
      </w:pPr>
      <w:r>
        <w:separator/>
      </w:r>
    </w:p>
  </w:endnote>
  <w:endnote w:type="continuationSeparator" w:id="0">
    <w:p w:rsidR="002914AF" w:rsidRDefault="002914AF" w:rsidP="00F7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AF" w:rsidRDefault="002914AF" w:rsidP="00F7456E">
      <w:pPr>
        <w:spacing w:after="0" w:line="240" w:lineRule="auto"/>
      </w:pPr>
      <w:r>
        <w:separator/>
      </w:r>
    </w:p>
  </w:footnote>
  <w:footnote w:type="continuationSeparator" w:id="0">
    <w:p w:rsidR="002914AF" w:rsidRDefault="002914AF" w:rsidP="00F7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680037"/>
      <w:docPartObj>
        <w:docPartGallery w:val="Page Numbers (Top of Page)"/>
        <w:docPartUnique/>
      </w:docPartObj>
    </w:sdtPr>
    <w:sdtContent>
      <w:p w:rsidR="008B1E71" w:rsidRDefault="00A267C7">
        <w:pPr>
          <w:pStyle w:val="a3"/>
          <w:jc w:val="center"/>
        </w:pPr>
        <w:fldSimple w:instr=" PAGE   \* MERGEFORMAT ">
          <w:r w:rsidR="008E2AF9">
            <w:rPr>
              <w:noProof/>
            </w:rPr>
            <w:t>12</w:t>
          </w:r>
        </w:fldSimple>
      </w:p>
    </w:sdtContent>
  </w:sdt>
  <w:p w:rsidR="008B1E71" w:rsidRDefault="008B1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71" w:rsidRDefault="008B1E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65"/>
    <w:multiLevelType w:val="hybridMultilevel"/>
    <w:tmpl w:val="BE600FD2"/>
    <w:lvl w:ilvl="0" w:tplc="D41A7C8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675AF6"/>
    <w:multiLevelType w:val="hybridMultilevel"/>
    <w:tmpl w:val="B1628C18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E37B3"/>
    <w:multiLevelType w:val="hybridMultilevel"/>
    <w:tmpl w:val="8D30E730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0877"/>
    <w:rsid w:val="0000273D"/>
    <w:rsid w:val="000179FF"/>
    <w:rsid w:val="0002448B"/>
    <w:rsid w:val="0002628F"/>
    <w:rsid w:val="000278A3"/>
    <w:rsid w:val="000303B8"/>
    <w:rsid w:val="0003721F"/>
    <w:rsid w:val="00062925"/>
    <w:rsid w:val="0007580D"/>
    <w:rsid w:val="00076EA9"/>
    <w:rsid w:val="0008489C"/>
    <w:rsid w:val="00087DB1"/>
    <w:rsid w:val="00092249"/>
    <w:rsid w:val="000C7370"/>
    <w:rsid w:val="000D484F"/>
    <w:rsid w:val="000E2221"/>
    <w:rsid w:val="00104183"/>
    <w:rsid w:val="00114865"/>
    <w:rsid w:val="0011615B"/>
    <w:rsid w:val="001163CD"/>
    <w:rsid w:val="001233EA"/>
    <w:rsid w:val="00140B43"/>
    <w:rsid w:val="00141F93"/>
    <w:rsid w:val="0015013A"/>
    <w:rsid w:val="00156D54"/>
    <w:rsid w:val="00171182"/>
    <w:rsid w:val="001917BD"/>
    <w:rsid w:val="001B705F"/>
    <w:rsid w:val="001C3647"/>
    <w:rsid w:val="001D5ED4"/>
    <w:rsid w:val="001F73DA"/>
    <w:rsid w:val="00201426"/>
    <w:rsid w:val="002016BC"/>
    <w:rsid w:val="00214844"/>
    <w:rsid w:val="00215B11"/>
    <w:rsid w:val="00226617"/>
    <w:rsid w:val="00235A3A"/>
    <w:rsid w:val="00240457"/>
    <w:rsid w:val="0024098D"/>
    <w:rsid w:val="00241764"/>
    <w:rsid w:val="00242DFA"/>
    <w:rsid w:val="00257805"/>
    <w:rsid w:val="0026154A"/>
    <w:rsid w:val="00261677"/>
    <w:rsid w:val="0027340E"/>
    <w:rsid w:val="00273CA5"/>
    <w:rsid w:val="002748C7"/>
    <w:rsid w:val="00275702"/>
    <w:rsid w:val="00286E3D"/>
    <w:rsid w:val="002914AF"/>
    <w:rsid w:val="00291C68"/>
    <w:rsid w:val="002A7C70"/>
    <w:rsid w:val="002B3E55"/>
    <w:rsid w:val="002C242B"/>
    <w:rsid w:val="002D43CF"/>
    <w:rsid w:val="002D5872"/>
    <w:rsid w:val="002E12F7"/>
    <w:rsid w:val="002E1DA3"/>
    <w:rsid w:val="002E5BC1"/>
    <w:rsid w:val="002F7180"/>
    <w:rsid w:val="00303920"/>
    <w:rsid w:val="003105AE"/>
    <w:rsid w:val="0032406E"/>
    <w:rsid w:val="0032434B"/>
    <w:rsid w:val="0034590A"/>
    <w:rsid w:val="0035398E"/>
    <w:rsid w:val="00360E5C"/>
    <w:rsid w:val="00383AEA"/>
    <w:rsid w:val="00390B93"/>
    <w:rsid w:val="003A2EAB"/>
    <w:rsid w:val="003A377E"/>
    <w:rsid w:val="003A5734"/>
    <w:rsid w:val="003B124D"/>
    <w:rsid w:val="003B3372"/>
    <w:rsid w:val="003B4955"/>
    <w:rsid w:val="003C149D"/>
    <w:rsid w:val="003C5306"/>
    <w:rsid w:val="003E38FE"/>
    <w:rsid w:val="003E7093"/>
    <w:rsid w:val="003F5C19"/>
    <w:rsid w:val="00402FA6"/>
    <w:rsid w:val="004043AC"/>
    <w:rsid w:val="0041151C"/>
    <w:rsid w:val="00411AAE"/>
    <w:rsid w:val="00414914"/>
    <w:rsid w:val="004217B7"/>
    <w:rsid w:val="0043022D"/>
    <w:rsid w:val="00433B38"/>
    <w:rsid w:val="00436428"/>
    <w:rsid w:val="004367BA"/>
    <w:rsid w:val="004400BD"/>
    <w:rsid w:val="004536CD"/>
    <w:rsid w:val="0046472C"/>
    <w:rsid w:val="00466355"/>
    <w:rsid w:val="00466AD4"/>
    <w:rsid w:val="00475923"/>
    <w:rsid w:val="0048045C"/>
    <w:rsid w:val="004847C2"/>
    <w:rsid w:val="00487370"/>
    <w:rsid w:val="00492770"/>
    <w:rsid w:val="00493FAF"/>
    <w:rsid w:val="004A6319"/>
    <w:rsid w:val="004C44EC"/>
    <w:rsid w:val="00500554"/>
    <w:rsid w:val="00502FE4"/>
    <w:rsid w:val="00533E00"/>
    <w:rsid w:val="005511DF"/>
    <w:rsid w:val="005537A9"/>
    <w:rsid w:val="00556C75"/>
    <w:rsid w:val="0056152D"/>
    <w:rsid w:val="00562843"/>
    <w:rsid w:val="0056514E"/>
    <w:rsid w:val="005766F9"/>
    <w:rsid w:val="005804E9"/>
    <w:rsid w:val="00585CA0"/>
    <w:rsid w:val="005A2C72"/>
    <w:rsid w:val="005A753B"/>
    <w:rsid w:val="005D0E5B"/>
    <w:rsid w:val="005D2305"/>
    <w:rsid w:val="005E51D0"/>
    <w:rsid w:val="00601A6C"/>
    <w:rsid w:val="00607ABE"/>
    <w:rsid w:val="00615649"/>
    <w:rsid w:val="00620393"/>
    <w:rsid w:val="00625E7A"/>
    <w:rsid w:val="006307D4"/>
    <w:rsid w:val="00631A9B"/>
    <w:rsid w:val="00653AB4"/>
    <w:rsid w:val="006555EE"/>
    <w:rsid w:val="00680E66"/>
    <w:rsid w:val="00694823"/>
    <w:rsid w:val="006962F8"/>
    <w:rsid w:val="006A27FF"/>
    <w:rsid w:val="006A32AF"/>
    <w:rsid w:val="006C45DF"/>
    <w:rsid w:val="006D56FC"/>
    <w:rsid w:val="006D6718"/>
    <w:rsid w:val="006D7845"/>
    <w:rsid w:val="006E18EE"/>
    <w:rsid w:val="006F21F7"/>
    <w:rsid w:val="006F6DB5"/>
    <w:rsid w:val="00700011"/>
    <w:rsid w:val="00700DE4"/>
    <w:rsid w:val="0071197A"/>
    <w:rsid w:val="00715021"/>
    <w:rsid w:val="007155D2"/>
    <w:rsid w:val="00725180"/>
    <w:rsid w:val="00726682"/>
    <w:rsid w:val="00726A80"/>
    <w:rsid w:val="00734DB2"/>
    <w:rsid w:val="00752718"/>
    <w:rsid w:val="00783248"/>
    <w:rsid w:val="007A0E54"/>
    <w:rsid w:val="007B3E00"/>
    <w:rsid w:val="007C56E6"/>
    <w:rsid w:val="007C7219"/>
    <w:rsid w:val="007D31E0"/>
    <w:rsid w:val="007D535E"/>
    <w:rsid w:val="007D69A5"/>
    <w:rsid w:val="007E395B"/>
    <w:rsid w:val="007E644E"/>
    <w:rsid w:val="007E70C3"/>
    <w:rsid w:val="007F1A58"/>
    <w:rsid w:val="0081571B"/>
    <w:rsid w:val="00820941"/>
    <w:rsid w:val="0082218D"/>
    <w:rsid w:val="0082660D"/>
    <w:rsid w:val="00832273"/>
    <w:rsid w:val="0086571A"/>
    <w:rsid w:val="00867880"/>
    <w:rsid w:val="00880BA5"/>
    <w:rsid w:val="00887046"/>
    <w:rsid w:val="008A21CC"/>
    <w:rsid w:val="008A5C23"/>
    <w:rsid w:val="008A6FF8"/>
    <w:rsid w:val="008A76C6"/>
    <w:rsid w:val="008B1E71"/>
    <w:rsid w:val="008C6BE5"/>
    <w:rsid w:val="008D21F7"/>
    <w:rsid w:val="008E2AF9"/>
    <w:rsid w:val="008E478D"/>
    <w:rsid w:val="008F1678"/>
    <w:rsid w:val="008F519D"/>
    <w:rsid w:val="008F6960"/>
    <w:rsid w:val="008F717B"/>
    <w:rsid w:val="009229D2"/>
    <w:rsid w:val="00924C3E"/>
    <w:rsid w:val="00934001"/>
    <w:rsid w:val="00937697"/>
    <w:rsid w:val="0095062F"/>
    <w:rsid w:val="00954CD0"/>
    <w:rsid w:val="00972B58"/>
    <w:rsid w:val="00984940"/>
    <w:rsid w:val="009A5235"/>
    <w:rsid w:val="009B1739"/>
    <w:rsid w:val="009C70C7"/>
    <w:rsid w:val="009E0D52"/>
    <w:rsid w:val="009E1D5A"/>
    <w:rsid w:val="009E57E5"/>
    <w:rsid w:val="009F6F79"/>
    <w:rsid w:val="00A0683D"/>
    <w:rsid w:val="00A25FF9"/>
    <w:rsid w:val="00A267C7"/>
    <w:rsid w:val="00A31888"/>
    <w:rsid w:val="00A41C41"/>
    <w:rsid w:val="00A54BAD"/>
    <w:rsid w:val="00A8369B"/>
    <w:rsid w:val="00A8442A"/>
    <w:rsid w:val="00A84E56"/>
    <w:rsid w:val="00A91ADE"/>
    <w:rsid w:val="00A93945"/>
    <w:rsid w:val="00A960B1"/>
    <w:rsid w:val="00A9701C"/>
    <w:rsid w:val="00AA397A"/>
    <w:rsid w:val="00AB0563"/>
    <w:rsid w:val="00AC3EEA"/>
    <w:rsid w:val="00AE370D"/>
    <w:rsid w:val="00AE69CE"/>
    <w:rsid w:val="00AF5E2C"/>
    <w:rsid w:val="00B048C7"/>
    <w:rsid w:val="00B231B0"/>
    <w:rsid w:val="00B3034F"/>
    <w:rsid w:val="00B32549"/>
    <w:rsid w:val="00B47F3C"/>
    <w:rsid w:val="00B524ED"/>
    <w:rsid w:val="00B6323E"/>
    <w:rsid w:val="00B674CB"/>
    <w:rsid w:val="00B905BC"/>
    <w:rsid w:val="00B905C5"/>
    <w:rsid w:val="00B90877"/>
    <w:rsid w:val="00BB2ECB"/>
    <w:rsid w:val="00BB36D7"/>
    <w:rsid w:val="00BB46AE"/>
    <w:rsid w:val="00BC2D02"/>
    <w:rsid w:val="00BC5805"/>
    <w:rsid w:val="00BD63BC"/>
    <w:rsid w:val="00BE213E"/>
    <w:rsid w:val="00BE22AB"/>
    <w:rsid w:val="00BE2B19"/>
    <w:rsid w:val="00BE2EB4"/>
    <w:rsid w:val="00BF066A"/>
    <w:rsid w:val="00C036B7"/>
    <w:rsid w:val="00C05976"/>
    <w:rsid w:val="00C060B8"/>
    <w:rsid w:val="00C1058C"/>
    <w:rsid w:val="00C12D93"/>
    <w:rsid w:val="00C14180"/>
    <w:rsid w:val="00C153D4"/>
    <w:rsid w:val="00C322FE"/>
    <w:rsid w:val="00C42ED4"/>
    <w:rsid w:val="00C43BAD"/>
    <w:rsid w:val="00C444C0"/>
    <w:rsid w:val="00C45406"/>
    <w:rsid w:val="00C6625D"/>
    <w:rsid w:val="00C67854"/>
    <w:rsid w:val="00C84618"/>
    <w:rsid w:val="00C84946"/>
    <w:rsid w:val="00C92751"/>
    <w:rsid w:val="00CB6524"/>
    <w:rsid w:val="00CD7938"/>
    <w:rsid w:val="00D17870"/>
    <w:rsid w:val="00D26E72"/>
    <w:rsid w:val="00D349D9"/>
    <w:rsid w:val="00D37361"/>
    <w:rsid w:val="00D37427"/>
    <w:rsid w:val="00D40B91"/>
    <w:rsid w:val="00D74524"/>
    <w:rsid w:val="00D80C33"/>
    <w:rsid w:val="00D8594A"/>
    <w:rsid w:val="00D95612"/>
    <w:rsid w:val="00D96045"/>
    <w:rsid w:val="00D96622"/>
    <w:rsid w:val="00DA63DF"/>
    <w:rsid w:val="00DC1AF0"/>
    <w:rsid w:val="00DC45B4"/>
    <w:rsid w:val="00DE7351"/>
    <w:rsid w:val="00DF5ED0"/>
    <w:rsid w:val="00DF7B16"/>
    <w:rsid w:val="00E030B2"/>
    <w:rsid w:val="00E03EA5"/>
    <w:rsid w:val="00E11490"/>
    <w:rsid w:val="00E11AAC"/>
    <w:rsid w:val="00E20229"/>
    <w:rsid w:val="00E2176D"/>
    <w:rsid w:val="00E26A56"/>
    <w:rsid w:val="00E27C15"/>
    <w:rsid w:val="00E30B17"/>
    <w:rsid w:val="00E409D1"/>
    <w:rsid w:val="00E414CC"/>
    <w:rsid w:val="00E425C4"/>
    <w:rsid w:val="00E42E7F"/>
    <w:rsid w:val="00E4451F"/>
    <w:rsid w:val="00E51D26"/>
    <w:rsid w:val="00E5543A"/>
    <w:rsid w:val="00E64588"/>
    <w:rsid w:val="00E6681C"/>
    <w:rsid w:val="00E775A2"/>
    <w:rsid w:val="00E81A1E"/>
    <w:rsid w:val="00E91E39"/>
    <w:rsid w:val="00EB4F94"/>
    <w:rsid w:val="00EB6224"/>
    <w:rsid w:val="00EC23B6"/>
    <w:rsid w:val="00EC6A2C"/>
    <w:rsid w:val="00ED4C5C"/>
    <w:rsid w:val="00ED629C"/>
    <w:rsid w:val="00ED66E9"/>
    <w:rsid w:val="00F1207A"/>
    <w:rsid w:val="00F137B5"/>
    <w:rsid w:val="00F14F28"/>
    <w:rsid w:val="00F15F2C"/>
    <w:rsid w:val="00F3206E"/>
    <w:rsid w:val="00F34BC7"/>
    <w:rsid w:val="00F519C4"/>
    <w:rsid w:val="00F7456E"/>
    <w:rsid w:val="00F776A7"/>
    <w:rsid w:val="00F82088"/>
    <w:rsid w:val="00F910B5"/>
    <w:rsid w:val="00F96DDB"/>
    <w:rsid w:val="00FA5566"/>
    <w:rsid w:val="00FB17AA"/>
    <w:rsid w:val="00FB4BDB"/>
    <w:rsid w:val="00FC15A2"/>
    <w:rsid w:val="00FD304E"/>
    <w:rsid w:val="00FE3B54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</w:style>
  <w:style w:type="paragraph" w:styleId="1">
    <w:name w:val="heading 1"/>
    <w:basedOn w:val="a"/>
    <w:next w:val="a"/>
    <w:link w:val="10"/>
    <w:qFormat/>
    <w:rsid w:val="00B9087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0877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90877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7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908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908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B9087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277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3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morupoln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selivanova.el</dc:creator>
  <cp:lastModifiedBy>kuznetsova.re</cp:lastModifiedBy>
  <cp:revision>17</cp:revision>
  <cp:lastPrinted>2020-08-24T12:48:00Z</cp:lastPrinted>
  <dcterms:created xsi:type="dcterms:W3CDTF">2020-08-20T14:21:00Z</dcterms:created>
  <dcterms:modified xsi:type="dcterms:W3CDTF">2020-08-24T14:31:00Z</dcterms:modified>
</cp:coreProperties>
</file>